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CF0E67" w:rsidRDefault="002D2807" w:rsidP="00D51C52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CF0E67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C40030" w:rsidRPr="00CF0E67">
        <w:rPr>
          <w:rFonts w:ascii="Arial" w:eastAsia="Calibri" w:hAnsi="Arial" w:cs="Arial"/>
          <w:b/>
          <w:sz w:val="24"/>
          <w:szCs w:val="24"/>
          <w:lang w:val="ru-RU"/>
        </w:rPr>
        <w:t>2</w:t>
      </w:r>
      <w:r w:rsidR="00C40030" w:rsidRPr="00CF0E67">
        <w:rPr>
          <w:rFonts w:ascii="Arial" w:eastAsia="Calibri" w:hAnsi="Arial" w:cs="Arial"/>
          <w:b/>
          <w:sz w:val="24"/>
          <w:szCs w:val="24"/>
        </w:rPr>
        <w:t>6</w:t>
      </w:r>
      <w:r w:rsidR="00C40030" w:rsidRPr="00CF0E67">
        <w:rPr>
          <w:rFonts w:ascii="Arial" w:eastAsia="Calibri" w:hAnsi="Arial" w:cs="Arial"/>
          <w:b/>
          <w:sz w:val="24"/>
          <w:szCs w:val="24"/>
          <w:lang w:val="ru-RU"/>
        </w:rPr>
        <w:t xml:space="preserve"> Июля - 1 Августа </w:t>
      </w:r>
      <w:r w:rsidR="005F0A33" w:rsidRPr="00CF0E67">
        <w:rPr>
          <w:rFonts w:ascii="Arial" w:eastAsia="Calibri" w:hAnsi="Arial" w:cs="Arial"/>
          <w:b/>
          <w:sz w:val="24"/>
          <w:szCs w:val="24"/>
          <w:lang w:val="ru-RU"/>
        </w:rPr>
        <w:t>2021</w:t>
      </w:r>
      <w:r w:rsidRPr="00CF0E67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CF0E67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CF0E67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B84A9D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CF0E67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CF0E67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CF0E67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78967896" w:history="1">
            <w:r w:rsidR="00B84A9D" w:rsidRPr="008F780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B84A9D">
              <w:rPr>
                <w:noProof/>
                <w:webHidden/>
              </w:rPr>
              <w:tab/>
            </w:r>
            <w:r w:rsidR="00B84A9D">
              <w:rPr>
                <w:noProof/>
                <w:webHidden/>
              </w:rPr>
              <w:fldChar w:fldCharType="begin"/>
            </w:r>
            <w:r w:rsidR="00B84A9D">
              <w:rPr>
                <w:noProof/>
                <w:webHidden/>
              </w:rPr>
              <w:instrText xml:space="preserve"> PAGEREF _Toc78967896 \h </w:instrText>
            </w:r>
            <w:r w:rsidR="00B84A9D">
              <w:rPr>
                <w:noProof/>
                <w:webHidden/>
              </w:rPr>
            </w:r>
            <w:r w:rsidR="00B84A9D">
              <w:rPr>
                <w:noProof/>
                <w:webHidden/>
              </w:rPr>
              <w:fldChar w:fldCharType="separate"/>
            </w:r>
            <w:r w:rsidR="00B84A9D">
              <w:rPr>
                <w:noProof/>
                <w:webHidden/>
              </w:rPr>
              <w:t>2</w:t>
            </w:r>
            <w:r w:rsidR="00B84A9D"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897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Президент Кубы отмечает День национального восстания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898" w:history="1">
            <w:r w:rsidRPr="008F7808">
              <w:rPr>
                <w:rStyle w:val="Hipervnculo"/>
                <w:rFonts w:ascii="Wingdings" w:hAnsi="Wingdings" w:cs="Arial"/>
                <w:bCs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rFonts w:cs="Arial"/>
                <w:bCs/>
                <w:noProof/>
                <w:lang w:val="ru-RU" w:eastAsia="es-ES"/>
              </w:rPr>
              <w:t>Мигель Диас-Канель поздравляет кубинский народ с Днём национального восстания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899" w:history="1">
            <w:r w:rsidRPr="008F780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rFonts w:cs="Arial"/>
                <w:noProof/>
                <w:lang w:val="ru-RU" w:eastAsia="es-ES"/>
              </w:rPr>
              <w:t>Куба против клеветы и ненависти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00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Президент Кубы осуждает теракт против кубинского посольства во Франции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01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Куба создаёт механизм для быстрого распределения пожертвований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02" w:history="1">
            <w:r w:rsidRPr="008F780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03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Куба повторяет день с тысячами подтверждённых случаев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04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На Кубе растёт число подтвержденных случаев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05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Серьёзная ситуация на Кубе из-за растущих случаев заболевания ковид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06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Иран и Куба сделают совместную вакцину против пандемии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07" w:history="1">
            <w:r w:rsidRPr="008F780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08" w:history="1">
            <w:r w:rsidRPr="008F780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Куба благодарит Венесуэлу за солидарность перед лицом принудительных мер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09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Высоко оценивают предложение объявить Кубу объектом Всемирного наследия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10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Коммунистическая партия Мексики в защиту кубинской революции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11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На Олимп возлагают мемориальную доску в честь Хосе Марти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12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КАРИКОМ просит США уважать права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13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Высший лидер Вьетнама ратифицировал неизменную солидарность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14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Куба благодарит Боливию за пожертвование продуктов питания и предметов гигиены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15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Президент Кубы квалифицирует клеветническим заявление Европейского Союза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16" w:history="1">
            <w:r w:rsidRPr="008F780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17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Меры США сильно влияют на кубинские коммуникации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18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Считают постыдным следующий шаг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19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Тяжелый путь отношений Кубы с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20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Осуждают США в политизированном манипулировании темы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21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Жители Лос-Анджелеса отрицают кампании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22" w:history="1">
            <w:r w:rsidRPr="008F780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A9D" w:rsidRDefault="00B84A9D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78967923" w:history="1">
            <w:r w:rsidRPr="008F78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F7808">
              <w:rPr>
                <w:rStyle w:val="Hipervnculo"/>
                <w:noProof/>
                <w:lang w:val="ru-RU"/>
              </w:rPr>
              <w:t>Общество дружбы России призывает помочь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_Toc78967923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0E67" w:rsidRPr="00CF0E67" w:rsidRDefault="00390DAE" w:rsidP="00B85D9E">
          <w:pPr>
            <w:pStyle w:val="TDC2"/>
            <w:tabs>
              <w:tab w:val="left" w:pos="660"/>
              <w:tab w:val="right" w:leader="dot" w:pos="9629"/>
            </w:tabs>
            <w:rPr>
              <w:rFonts w:ascii="Arial" w:hAnsi="Arial" w:cs="Arial"/>
              <w:b/>
              <w:bCs/>
              <w:sz w:val="24"/>
              <w:szCs w:val="24"/>
            </w:rPr>
          </w:pPr>
          <w:r w:rsidRPr="00CF0E67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390DAE" w:rsidRPr="00CF0E67" w:rsidRDefault="00981DCD" w:rsidP="00CF0E67"/>
        <w:bookmarkStart w:id="0" w:name="_GoBack" w:displacedByCustomXml="next"/>
        <w:bookmarkEnd w:id="0" w:displacedByCustomXml="next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CF0E67" w:rsidTr="007755DA">
        <w:trPr>
          <w:trHeight w:val="166"/>
          <w:jc w:val="center"/>
        </w:trPr>
        <w:tc>
          <w:tcPr>
            <w:tcW w:w="9456" w:type="dxa"/>
          </w:tcPr>
          <w:p w:rsidR="00114327" w:rsidRPr="00CF0E67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78967896"/>
            <w:r w:rsidRPr="00CF0E6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Pr="00CF0E67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CF0E67" w:rsidRDefault="000F60BF" w:rsidP="000F60BF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2" w:name="_Toc78967897"/>
      <w:r w:rsidRPr="00CF0E67">
        <w:rPr>
          <w:lang w:val="ru-RU"/>
        </w:rPr>
        <w:t>Президент Кубы отмечает День национального восстания</w:t>
      </w:r>
      <w:bookmarkEnd w:id="2"/>
    </w:p>
    <w:p w:rsidR="00E562DB" w:rsidRPr="00CF0E67" w:rsidRDefault="000F60BF" w:rsidP="0091458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240972" cy="1965031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-trabajo-voluntari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80" cy="196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0BF" w:rsidRPr="00CF0E67" w:rsidRDefault="000F60BF" w:rsidP="000F60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Гавана, 26 июля. Президент Кубы Мигель Диас-Канель принял участие в добровольной работе по производств</w:t>
      </w:r>
      <w:r w:rsidR="00CF0E67" w:rsidRPr="00CF0E67">
        <w:rPr>
          <w:rFonts w:ascii="Arial" w:hAnsi="Arial" w:cs="Arial"/>
          <w:sz w:val="24"/>
          <w:szCs w:val="24"/>
          <w:lang w:val="ru-RU" w:eastAsia="es-ES"/>
        </w:rPr>
        <w:t xml:space="preserve">у продуктов питания в массовом </w:t>
      </w:r>
      <w:r w:rsidRPr="00CF0E67">
        <w:rPr>
          <w:rFonts w:ascii="Arial" w:hAnsi="Arial" w:cs="Arial"/>
          <w:sz w:val="24"/>
          <w:szCs w:val="24"/>
          <w:lang w:val="ru-RU" w:eastAsia="es-ES"/>
        </w:rPr>
        <w:t>предпринимательском подразделении столичного города Бойерос по случаю Дня национального восстания.</w:t>
      </w:r>
    </w:p>
    <w:p w:rsidR="000F60BF" w:rsidRPr="00CF0E67" w:rsidRDefault="000F60BF" w:rsidP="000F60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Согласно сообщению президентства, распространённому в социальных сетях, в работу внесли вклад молодые люди и жители региона, подтвердившие "волю к победе" и "творчество народа".</w:t>
      </w:r>
    </w:p>
    <w:p w:rsidR="000F60BF" w:rsidRPr="00CF0E67" w:rsidRDefault="000F60BF" w:rsidP="000F60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этот день Диас-Канель поздравил всех граждан с исторической датой, повторив призыв к миру, работе и единству.</w:t>
      </w:r>
    </w:p>
    <w:p w:rsidR="000F60BF" w:rsidRPr="00CF0E67" w:rsidRDefault="000F60BF" w:rsidP="000F60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Напомнил исторического лидера революции Фиделя Кастро, который был в авангарде нападения 26 июля 1953 года на казармы Монкада и Карлос Мануэль, в восточных городах Сантьяго-де-Куба и Баямо, соответственно.</w:t>
      </w:r>
    </w:p>
    <w:p w:rsidR="000F60BF" w:rsidRPr="00CF0E67" w:rsidRDefault="000F60BF" w:rsidP="000F60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Действия 1953 года позволили спустя годы начать войну в горах, свергнув 1 января 1959 года диктатуру Фульхенсио Батиста, которая началась 10 марта 1952 года с военного переворота против президента Карлоса Прио.</w:t>
      </w:r>
    </w:p>
    <w:p w:rsidR="000F60BF" w:rsidRPr="00CF0E67" w:rsidRDefault="000F60BF" w:rsidP="000F60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Из 1 200 человек, 160 молодых людей были выбраны для нападений и отправились с запада примерно за 48 часов до назначенного дня, 120 атаковали в Сантьяго и 40 пошли против другой казармы.</w:t>
      </w:r>
    </w:p>
    <w:p w:rsidR="000F60BF" w:rsidRPr="00CF0E67" w:rsidRDefault="000F60BF" w:rsidP="000F60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Несмотря на то, что эти акции не достигли своих целей, исследователи совпадают в указании на политическое значение 26 июля, что также привело к дани уважения идеям национального героя Хосе Марти по поводу столетия с его рождения.</w:t>
      </w:r>
    </w:p>
    <w:p w:rsidR="0078774D" w:rsidRPr="00CF0E67" w:rsidRDefault="000F60BF" w:rsidP="000F60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Жители острова отмечают в этот день дату под лозунгом "Моя Монкада - сегодня" - призыв защищать социалистический проект дома, на работе или в социальных сетях в эпоху мягкого переворота против Кубы.</w:t>
      </w:r>
      <w:r w:rsidR="0078774D" w:rsidRPr="00CF0E67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143BF8" w:rsidRPr="00CF0E67" w:rsidRDefault="00143BF8" w:rsidP="001C7C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32F6" w:rsidRPr="00CF0E67" w:rsidRDefault="00701D50" w:rsidP="00701D50">
      <w:pPr>
        <w:pStyle w:val="Ttulo2"/>
        <w:numPr>
          <w:ilvl w:val="0"/>
          <w:numId w:val="31"/>
        </w:numPr>
        <w:spacing w:line="276" w:lineRule="auto"/>
        <w:rPr>
          <w:rFonts w:cs="Arial"/>
          <w:bCs/>
          <w:szCs w:val="24"/>
          <w:lang w:val="ru-RU" w:eastAsia="es-ES"/>
        </w:rPr>
      </w:pPr>
      <w:bookmarkStart w:id="3" w:name="_Toc78967898"/>
      <w:r w:rsidRPr="00CF0E67">
        <w:rPr>
          <w:rFonts w:cs="Arial"/>
          <w:bCs/>
          <w:szCs w:val="24"/>
          <w:lang w:val="ru-RU" w:eastAsia="es-ES"/>
        </w:rPr>
        <w:t>Мигель Диас-Канель поздравляет кубинский народ с Днём национального восстания</w:t>
      </w:r>
      <w:bookmarkEnd w:id="3"/>
    </w:p>
    <w:p w:rsidR="00E91C69" w:rsidRPr="00CF0E67" w:rsidRDefault="00E91C69" w:rsidP="00701D5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01D50" w:rsidRPr="00CF0E67" w:rsidRDefault="00CB2447" w:rsidP="00701D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160B54" w:rsidRPr="00CF0E67">
        <w:rPr>
          <w:rFonts w:ascii="Arial" w:hAnsi="Arial" w:cs="Arial"/>
          <w:sz w:val="24"/>
          <w:szCs w:val="24"/>
          <w:lang w:val="ru-RU" w:eastAsia="es-ES"/>
        </w:rPr>
        <w:t>2</w:t>
      </w:r>
      <w:r w:rsidR="00701D50" w:rsidRPr="00CF0E67">
        <w:rPr>
          <w:rFonts w:ascii="Arial" w:hAnsi="Arial" w:cs="Arial"/>
          <w:sz w:val="24"/>
          <w:szCs w:val="24"/>
          <w:lang w:val="ru-RU" w:eastAsia="es-ES"/>
        </w:rPr>
        <w:t>6</w:t>
      </w:r>
      <w:r w:rsidR="00160B54"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701D50" w:rsidRPr="00CF0E67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поздравил всех граждан с Днем национального восстания и повторил призыв к миру, работе и единству.</w:t>
      </w:r>
    </w:p>
    <w:p w:rsidR="00701D50" w:rsidRPr="00CF0E67" w:rsidRDefault="00701D50" w:rsidP="00701D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социальных сетях президент поблагодарил всех друзей мира за поддержку острова, подтвердив желание страны "вместе двигаться вперед".</w:t>
      </w:r>
    </w:p>
    <w:p w:rsidR="00701D50" w:rsidRPr="00CF0E67" w:rsidRDefault="00701D50" w:rsidP="00701D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Глава государства упомянул исторического лидера Революции Фиделя Кастро, который был в авангарде нападения 26 июля 1953 года на казармы Монкада и Карлос Мануэль, в восточных городах Сантьяго-де-Куба и Баямо, соответственно.</w:t>
      </w:r>
    </w:p>
    <w:p w:rsidR="00701D50" w:rsidRPr="00CF0E67" w:rsidRDefault="00701D50" w:rsidP="00701D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Действия 1953 года позволили спустя годы начать войну в горах, свергнув 1 января 1959 года диктатуру Фульхенсио Батиста, которая началась 10 марта 1952 года с военного переворота против президента Карлоса Прио.</w:t>
      </w:r>
    </w:p>
    <w:p w:rsidR="00701D50" w:rsidRPr="00CF0E67" w:rsidRDefault="00701D50" w:rsidP="00701D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Из 1 200 человек, 160 молодых людей были выбраны для нападений и отправились с запада примерно за 48 часов до назначенного дня, 120 атаковали в Сантьяго и 40 пошли против другой казармы.</w:t>
      </w:r>
    </w:p>
    <w:p w:rsidR="00701D50" w:rsidRPr="00CF0E67" w:rsidRDefault="00701D50" w:rsidP="00701D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Несмотря на то, что эти акции не достигли своих целей, исследователи совпадают в указании на политическое значение 26 июля, что также привело к дани уважения идеям национального героя Хосе Марти по поводу столетия с его рождения.</w:t>
      </w:r>
    </w:p>
    <w:p w:rsidR="00E91C69" w:rsidRPr="00CF0E67" w:rsidRDefault="00701D50" w:rsidP="00701D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Жители острова отмечают в этот день дату под лозунгом "Моя Монкада - сегодня" - призыв защищать социалистический проект дома, на работе или в социальных сетях в эпоху мягкого переворота против Кубы.</w:t>
      </w:r>
      <w:r w:rsidR="00CB2447"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E91C69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C4D08" w:rsidRPr="00CF0E67" w:rsidRDefault="00EC4D08" w:rsidP="00733F9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B2A6E" w:rsidRPr="00CF0E67" w:rsidRDefault="00D54B56" w:rsidP="00D54B56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4" w:name="_Toc78967899"/>
      <w:r w:rsidRPr="00CF0E67">
        <w:rPr>
          <w:rFonts w:cs="Arial"/>
          <w:szCs w:val="24"/>
          <w:lang w:val="ru-RU" w:eastAsia="es-ES"/>
        </w:rPr>
        <w:t>Куба против клеветы и ненависти</w:t>
      </w:r>
      <w:bookmarkEnd w:id="4"/>
    </w:p>
    <w:p w:rsidR="00AB2A6E" w:rsidRPr="00CF0E67" w:rsidRDefault="00D54B56" w:rsidP="000007F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151516" cy="1766455"/>
            <wp:effectExtent l="0" t="0" r="0" b="571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uba-odio-eeu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72" cy="176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B56" w:rsidRPr="00CF0E67" w:rsidRDefault="00EA1D9E" w:rsidP="00D54B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928B3" w:rsidRPr="00CF0E67">
        <w:rPr>
          <w:rFonts w:ascii="Arial" w:hAnsi="Arial" w:cs="Arial"/>
          <w:sz w:val="24"/>
          <w:szCs w:val="24"/>
          <w:lang w:val="ru-RU" w:eastAsia="es-ES"/>
        </w:rPr>
        <w:t>2</w:t>
      </w:r>
      <w:r w:rsidR="00D54B56" w:rsidRPr="00CF0E67">
        <w:rPr>
          <w:rFonts w:ascii="Arial" w:hAnsi="Arial" w:cs="Arial"/>
          <w:sz w:val="24"/>
          <w:szCs w:val="24"/>
          <w:lang w:val="ru-RU" w:eastAsia="es-ES"/>
        </w:rPr>
        <w:t>7</w:t>
      </w:r>
      <w:r w:rsidR="006928B3"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D54B56" w:rsidRPr="00CF0E67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заверил, что клевета, ложь, политическое давление с позиций силы и ненависти сопровождаются дискредитацией.</w:t>
      </w:r>
    </w:p>
    <w:p w:rsidR="00D54B56" w:rsidRPr="00CF0E67" w:rsidRDefault="00D54B56" w:rsidP="00D54B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В сообщении, объявленном в социальных сетях, президент сослался на слова министра иностранных дел Бруно Родригеса, подтвердившего, что недавнее совместное заявление против острова, навязанное путем давления на несколько стран, показывает изоляцию правительства США.</w:t>
      </w:r>
    </w:p>
    <w:p w:rsidR="00D54B56" w:rsidRPr="00CF0E67" w:rsidRDefault="00D54B56" w:rsidP="00D54B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Вчера министр иностранных дел написал, что после "недели крайнего давления и невероятной клеветы" Вашингтону удалось обязать принять "неуклюжий" документ только 19 правительств, несмотря на поддержку большинства, которую Гавана получает в резолюции против экономической, торговой и финансовой блокады, введенной правительством США.</w:t>
      </w:r>
    </w:p>
    <w:p w:rsidR="00D54B56" w:rsidRPr="00CF0E67" w:rsidRDefault="00D54B56" w:rsidP="00D54B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Напомнил о 184 голосах за отмену осады, полученных 23 июня на Генеральной Ассамблее ООН, где только США и Израиль защищали сохранение этой политики, что считают нарушением прав человека.</w:t>
      </w:r>
    </w:p>
    <w:p w:rsidR="00D54B56" w:rsidRPr="00CF0E67" w:rsidRDefault="00D54B56" w:rsidP="00D54B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Глава дипломатии подчеркнул, что результат совместного заявления против Кубы является пирровым и что Госдепартаменту США должно быть стыдно за эту дискредитацию.</w:t>
      </w:r>
    </w:p>
    <w:p w:rsidR="00D54B56" w:rsidRPr="00CF0E67" w:rsidRDefault="00D54B56" w:rsidP="00D54B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 его словам, на Карибском острове идет интенсивная кампания лжи, войны в СМИ и подстрекательства к насилию, что имело и может иметь очень серьезные последствия.</w:t>
      </w:r>
    </w:p>
    <w:p w:rsidR="00D54B56" w:rsidRPr="00CF0E67" w:rsidRDefault="00D54B56" w:rsidP="00D54B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понедельник министр иностранных дел выступил против сообщений о предполагаемых вспышках массовых заболеваний на острове, которые распространялись через социальные сети.</w:t>
      </w:r>
    </w:p>
    <w:p w:rsidR="00AB2A6E" w:rsidRPr="00CF0E67" w:rsidRDefault="00D54B56" w:rsidP="00D54B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"Куба абсолютно спокойна", отметил министр, добавив, что утверждение о беспорядках неверно, поскольку они связаны с соучастием транснациональных корпораций и цифровых платформ, что нарушает правила сообщества и распространяет сообщения ненависти и лжи. </w:t>
      </w:r>
      <w:r w:rsidR="00AB2A6E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457D1" w:rsidRPr="00CF0E67" w:rsidRDefault="001457D1" w:rsidP="001457D1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1457D1" w:rsidRPr="00CF0E67" w:rsidRDefault="00981DCD" w:rsidP="00981DCD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5" w:name="_Toc78967900"/>
      <w:r w:rsidRPr="00CF0E67">
        <w:rPr>
          <w:lang w:val="ru-RU"/>
        </w:rPr>
        <w:t>Президент Кубы осуждает теракт против кубинского посольства во Франции</w:t>
      </w:r>
      <w:bookmarkEnd w:id="5"/>
    </w:p>
    <w:p w:rsidR="001457D1" w:rsidRPr="00CF0E67" w:rsidRDefault="00981DCD" w:rsidP="001457D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616777" cy="174174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taque-embajada-cubafranci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151" cy="174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2BF" w:rsidRPr="00CF0E67" w:rsidRDefault="008E7BE9" w:rsidP="006B42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Гавана, </w:t>
      </w:r>
      <w:r w:rsidR="006071AD" w:rsidRPr="00CF0E67">
        <w:rPr>
          <w:rFonts w:ascii="Arial" w:hAnsi="Arial" w:cs="Arial"/>
          <w:sz w:val="24"/>
          <w:szCs w:val="24"/>
          <w:lang w:val="ru-RU" w:eastAsia="es-ES"/>
        </w:rPr>
        <w:t>23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6B42BF" w:rsidRPr="00CF0E67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осудил недавнее нападение на посольство Карибской страны во Франции и спросил, вернулся ли терроризм против дипломатической штаб-квартиры острова.</w:t>
      </w:r>
    </w:p>
    <w:p w:rsidR="006B42BF" w:rsidRPr="00CF0E67" w:rsidRDefault="006B42BF" w:rsidP="006B42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"Приехали ли в Париж мирные участники протестов против кубинской Революции при поддержке антикубинских кампаний, развернутых в Вашингтоне?", написал он в социальных сетях.</w:t>
      </w:r>
    </w:p>
    <w:p w:rsidR="006B42BF" w:rsidRPr="00CF0E67" w:rsidRDefault="006B42BF" w:rsidP="006B42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Вчера, около 23:45 по местному времени, в офис во французской столице были брошены три бутылки с зажигательной смесью, из которых две ударили по внешнему периметру посольства и одна не вошла в здание.</w:t>
      </w:r>
    </w:p>
    <w:p w:rsidR="006B42BF" w:rsidRPr="00CF0E67" w:rsidRDefault="006B42BF" w:rsidP="006B42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результате произошел пожар, который тушили сотрудники дипмиссии.</w:t>
      </w:r>
    </w:p>
    <w:p w:rsidR="006B42BF" w:rsidRPr="00CF0E67" w:rsidRDefault="006B42BF" w:rsidP="006B42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Министр иностранных дел Кубы Бруно Родригес осудил террористический акт и возложил ответственность за эти события на правительство США, за его непрерывные кампании ненависти и насилия против кубинского государства, которые поощряют такое поведение.</w:t>
      </w:r>
    </w:p>
    <w:p w:rsidR="006B42BF" w:rsidRPr="00CF0E67" w:rsidRDefault="006B42BF" w:rsidP="006B42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 начала Революции, победившей 1 января 1959 года, группы, финансируемые и обученные Центральным разведывательным управлением США, задумали и осуществили многочисленные террористические атаки.</w:t>
      </w:r>
    </w:p>
    <w:p w:rsidR="006B42BF" w:rsidRPr="00CF0E67" w:rsidRDefault="006B42BF" w:rsidP="006B42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Согласно Требованию кубинского народа к правительству США о возмещении человеческих убытков, представленному в Гаване 31 мая 1999 года, терроризм - постоянный инструмент внешней политики Белого дома в отношении Кубы, что унесло жизни 3 478 человек и 2 999 человек стали недееспособными.</w:t>
      </w:r>
    </w:p>
    <w:p w:rsidR="006B42BF" w:rsidRPr="00CF0E67" w:rsidRDefault="006B42BF" w:rsidP="006B42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Куба была целью диверсий, пиратских нападений на прибрежные сооружения, торговые суда и рыбацкие лодки, помимо нападений на кубинские офисы и персонал за рубежом, в том числе на дипломатические штаб-квартиры и самолеты.</w:t>
      </w:r>
    </w:p>
    <w:p w:rsidR="001457D1" w:rsidRPr="00CF0E67" w:rsidRDefault="006B42BF" w:rsidP="006B42B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30 апреля 2020 года посольство Кубы в Вашингтоне было изрешечено пулями без заявления США по этому поводу.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457D1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3F74B8" w:rsidRPr="00CF0E67" w:rsidRDefault="003F74B8" w:rsidP="003F74B8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3F74B8" w:rsidRPr="00CF0E67" w:rsidRDefault="003F74B8" w:rsidP="003F74B8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6" w:name="_Toc78967901"/>
      <w:r w:rsidRPr="00CF0E67">
        <w:rPr>
          <w:lang w:val="ru-RU"/>
        </w:rPr>
        <w:t>Куба создаёт механизм для быстрого распределения пожертвований</w:t>
      </w:r>
      <w:bookmarkEnd w:id="6"/>
    </w:p>
    <w:p w:rsidR="003F74B8" w:rsidRPr="00CF0E67" w:rsidRDefault="003F74B8" w:rsidP="003F74B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429741" cy="1617248"/>
            <wp:effectExtent l="0" t="0" r="8890" b="254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z-ministra-mincin.cub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241" cy="161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Гавана, 30 июля</w:t>
      </w:r>
      <w:r w:rsidRPr="00CF0E67">
        <w:rPr>
          <w:rFonts w:ascii="Arial" w:hAnsi="Arial" w:cs="Arial"/>
          <w:sz w:val="24"/>
          <w:szCs w:val="24"/>
          <w:lang w:val="ru-RU" w:eastAsia="es-ES"/>
        </w:rPr>
        <w:t>.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Куба создала механизм для эффективного распределения недавно полученных международных пожертвований и обеспечения оперативной скорости в цепочке порт-транспорт-внутренняя экономика и в приеме продуктов населением.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Чтобы обеспечить быструю отправку товаров, в систему включены министерства внутренней торговли, транспорта, внешней торговли и иностранных инвестиций (Mincex), которые отвечают за контроль и облегчение действий по международному сотрудничеству и пожертвованиям.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Модуль с пищевыми и другими продуктами будет распределяться с сегодняшнего дня, пятницы, постепенно и бесплатно, а расходы на транспортировку, хранение и распространение дарственных продуктов будут покрываться за счет государственного бюджета.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Помощь, поступающая из разных стран и организаций, пойдет на пользу как 3,8 миллионам семейных ячеек, зарегистрированных в бюро регистрации потребителей, так и исключительным ячейкам, созданным - на временной основе - недавно на острове, до 31 декабря.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 словам министра внутренней торговли Бетси Диас, модули в основном содержат рис, макароны, зерна и сахар, в дополнение к другим линиям, которые будут отличаться в каждой провинции, среди которых есть масло, молоко, пшеничная мука, мясные и рыбные консервы.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Доставка этой международной помощи семьям осуществляется на фоне усиления экономической, торговой и финансовой блокады Соединенных Штатов, а также глобального кризиса, вызванного пандемией Covid-19.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Диас опровергла злонамеренные слухи о продаже пожертвований в магазинах в свободно конвертируемой валюте и отметила, что все пожертвования, полученные из других стран или от таких учреждений, как Продовольственная и сельскохозяйственная программа ООН, распределяются бесплатно, прозрачно и могут быть проверены донорами.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 другой стороны, в недавних заявлениях министра внешней торговли Родриго Мальмьерка он пояснил, что у Кубы есть законодательство, утвержденное Декретом-законом 16 от 2020 года о международном сотрудничестве, который объединяет различные правовые нормы, существующие по этому вопросу.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Это позволяет национальным и региональным правительствам, компаниям, международным организациям системы ООН, неправительственным организациям и даже физическим лицам оказывать помощь стране.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Мальмиерка сообщил, что в Международном финансовом банке 0300000005336242 есть счет с кодом SWIFT: BFICCUHHXXX, через который за эти месяцы было получено около полутора миллионов долларов для борьбы с Covid-19.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 начала пандемии и до 12 июля, добавляет министр, было получено более 500 предложений помощи на 45 миллионов долларов из более 50 стран, в основном в виде продуктов, лекарств, медицинского оборудования и расходных материалов, которые используются для лечения и ухода пациентов.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Среди стран, которые до этого отправляли пожертвования на остров, находятся Китай, Россия, Венесуэла, Канада, Испания, Индия, Южная Африка, Катар, Объединенные Арабские Эмираты и другие.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Недавно Куба приняла два самолета из России с 88 тоннами продуктов питания, медикаментов и медицинских материалов.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Тем временем Мексика объявила об отправке двух судов в карибскую страну, а Никарагуа и Боливия добавят другие поставки.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1457D1" w:rsidRPr="00CF0E67" w:rsidRDefault="001457D1" w:rsidP="00D321D4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CF0E67" w:rsidTr="00B300D1">
        <w:tc>
          <w:tcPr>
            <w:tcW w:w="9487" w:type="dxa"/>
          </w:tcPr>
          <w:p w:rsidR="00904A3F" w:rsidRPr="00CF0E67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7" w:name="_Toc59994179"/>
            <w:bookmarkStart w:id="8" w:name="_Toc78967902"/>
            <w:r w:rsidRPr="00CF0E6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7"/>
            <w:bookmarkEnd w:id="8"/>
          </w:p>
        </w:tc>
      </w:tr>
    </w:tbl>
    <w:p w:rsidR="00904A3F" w:rsidRPr="00CF0E67" w:rsidRDefault="00904A3F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04A3F" w:rsidRPr="00CF0E67" w:rsidRDefault="00FC5B50" w:rsidP="00FC5B50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78967903"/>
      <w:r w:rsidRPr="00CF0E67">
        <w:rPr>
          <w:lang w:val="ru-RU"/>
        </w:rPr>
        <w:t>Куба повторяет день с тысячами подтверждённых случаев</w:t>
      </w:r>
      <w:bookmarkEnd w:id="9"/>
    </w:p>
    <w:p w:rsidR="00904A3F" w:rsidRPr="00CF0E67" w:rsidRDefault="00FC5B50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778798" cy="1849582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uba-aumento-caso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6" cy="185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B50" w:rsidRPr="00CF0E67" w:rsidRDefault="0004430B" w:rsidP="00FC5B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FC5B50" w:rsidRPr="00CF0E67">
        <w:rPr>
          <w:rFonts w:ascii="Arial" w:hAnsi="Arial" w:cs="Arial"/>
          <w:sz w:val="24"/>
          <w:szCs w:val="24"/>
          <w:lang w:val="ru-RU" w:eastAsia="es-ES"/>
        </w:rPr>
        <w:t>26</w:t>
      </w:r>
      <w:r w:rsidR="00AD5A23"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FC5B50" w:rsidRPr="00CF0E67">
        <w:rPr>
          <w:rFonts w:ascii="Arial" w:hAnsi="Arial" w:cs="Arial"/>
          <w:sz w:val="24"/>
          <w:szCs w:val="24"/>
          <w:lang w:val="ru-RU" w:eastAsia="es-ES"/>
        </w:rPr>
        <w:t>Министерство здравоохранения Кубы сообщило, что второй день подряд в стране выявлено более восьми тысяч подтверждённых случаев с коронавирусной болезнью КОВИД-19, что свидетельствует о высоком уровне передачи на Карибском острове.</w:t>
      </w:r>
    </w:p>
    <w:p w:rsidR="00FC5B50" w:rsidRPr="00CF0E67" w:rsidRDefault="00FC5B50" w:rsidP="00FC5B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Франсиско Дуран, национальный директор эпидемиологии вышеупомянутого портфеля, сообщил о 8 184 человеке подтверждённых с вирусом SARS-CoV-2.</w:t>
      </w:r>
    </w:p>
    <w:p w:rsidR="00FC5B50" w:rsidRPr="00CF0E67" w:rsidRDefault="00FC5B50" w:rsidP="00FC5B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"42 338 человек госпитализированы, из них 41 949 клинически стабильны, 389 находятся на лечении в отделениях интенсивной терапии, 225 - в тяжелом состоянии </w:t>
      </w: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и 164 - в критическом состоянии", сказал Дуран на сегодняшней телевизионной пресс-конференции.</w:t>
      </w:r>
    </w:p>
    <w:p w:rsidR="00FC5B50" w:rsidRPr="00CF0E67" w:rsidRDefault="00FC5B50" w:rsidP="00FC5B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 марта 2020 года по сегодняшний день на Кубе SARS-CoV-2 заболели 341 152 человека.</w:t>
      </w:r>
    </w:p>
    <w:p w:rsidR="00FC5B50" w:rsidRPr="00CF0E67" w:rsidRDefault="00FC5B50" w:rsidP="00FC5B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Что касается педиатрических случаев, он добавил, что за последние 15 дней заболели 18 тысяч 30 младенцев, в среднем 1 220 случаев ежедневно, и что только за последние два дня они превысили 1 500 инфицированных.</w:t>
      </w:r>
    </w:p>
    <w:p w:rsidR="00FC5B50" w:rsidRPr="00CF0E67" w:rsidRDefault="00FC5B50" w:rsidP="00FC5B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Специалист отметил, что выписано 7 927 пострадавших от КОВИД-19 пациентов.</w:t>
      </w:r>
    </w:p>
    <w:p w:rsidR="00904A3F" w:rsidRPr="00CF0E67" w:rsidRDefault="00FC5B50" w:rsidP="00FC5B5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Дуран посетовал на гибель 66 человек за последние часы, общее число которых с начала пандемии составило 2 417 человек. </w:t>
      </w:r>
      <w:r w:rsidR="00904A3F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05F25" w:rsidRPr="00CF0E67" w:rsidRDefault="00D05F25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D05F25" w:rsidRPr="00CF0E67" w:rsidRDefault="00162B4B" w:rsidP="00162B4B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78967904"/>
      <w:r w:rsidRPr="00CF0E67">
        <w:rPr>
          <w:lang w:val="ru-RU"/>
        </w:rPr>
        <w:t>На Кубе растёт число подтвержденных случаев</w:t>
      </w:r>
      <w:bookmarkEnd w:id="10"/>
    </w:p>
    <w:p w:rsidR="00D05F25" w:rsidRPr="00CF0E67" w:rsidRDefault="00162B4B" w:rsidP="00AF4A49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uba-aumento-covi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B4B" w:rsidRPr="00CF0E67" w:rsidRDefault="000B1D0D" w:rsidP="00162B4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67D40" w:rsidRPr="00CF0E67">
        <w:rPr>
          <w:rFonts w:ascii="Arial" w:hAnsi="Arial" w:cs="Arial"/>
          <w:sz w:val="24"/>
          <w:szCs w:val="24"/>
          <w:lang w:val="ru-RU" w:eastAsia="es-ES"/>
        </w:rPr>
        <w:t>2</w:t>
      </w:r>
      <w:r w:rsidR="00162B4B" w:rsidRPr="00CF0E67">
        <w:rPr>
          <w:rFonts w:ascii="Arial" w:hAnsi="Arial" w:cs="Arial"/>
          <w:sz w:val="24"/>
          <w:szCs w:val="24"/>
          <w:lang w:val="ru-RU" w:eastAsia="es-ES"/>
        </w:rPr>
        <w:t>8</w:t>
      </w:r>
      <w:r w:rsidR="008E38EF"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162B4B" w:rsidRPr="00CF0E67">
        <w:rPr>
          <w:rFonts w:ascii="Arial" w:hAnsi="Arial" w:cs="Arial"/>
          <w:sz w:val="24"/>
          <w:szCs w:val="24"/>
          <w:lang w:val="ru-RU" w:eastAsia="es-ES"/>
        </w:rPr>
        <w:t>Органы здравоохранения Кубы подтвердили обнаружение 9 323 новых случаев заболевания SARS-CoV-2, причиной КОВИД-19, что является самым высоким показателем за всю пандемию в стране.</w:t>
      </w:r>
    </w:p>
    <w:p w:rsidR="00162B4B" w:rsidRPr="00CF0E67" w:rsidRDefault="00162B4B" w:rsidP="00162B4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"Таким образом, с 11 марта 2020 года на Карибском острове было зарегистрировано 358 378 человек, у которых вирус был диагностирован, и, согласно отчёту о 68 смертельных случаях за последние часы, накопилось 2 560 смертей", сообщил на телеконференции Франсиско Дуран, национальный руководитель эпидемиологии.</w:t>
      </w:r>
    </w:p>
    <w:p w:rsidR="00162B4B" w:rsidRPr="00CF0E67" w:rsidRDefault="00162B4B" w:rsidP="00162B4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На сегодняшний день 84 684 человека остаются госпитализированными как в больничных учреждениях, так и на дому, из них 37 459 подозреваемых, 3 632 человека находятся под наблюдением и 43 593 человека - с активным вирусом.</w:t>
      </w:r>
    </w:p>
    <w:p w:rsidR="00155DC9" w:rsidRPr="00CF0E67" w:rsidRDefault="00162B4B" w:rsidP="00162B4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На выявление коронавируса вчера было изучено 51 209 образцов, а в общей сложности на острове было проанализировано 6 млн. 360 992 теста.</w:t>
      </w:r>
      <w:r w:rsidR="00667D40"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55DC9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16F2A" w:rsidRPr="00CF0E67" w:rsidRDefault="00A16F2A" w:rsidP="00A16F2A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16F2A" w:rsidRPr="00CF0E67" w:rsidRDefault="003F74B8" w:rsidP="003F74B8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1" w:name="_Toc78967905"/>
      <w:r w:rsidRPr="00CF0E67">
        <w:rPr>
          <w:lang w:val="ru-RU"/>
        </w:rPr>
        <w:lastRenderedPageBreak/>
        <w:t>Серьёзная ситуация на Кубе из-за растущих случаев заболевания ковид</w:t>
      </w:r>
      <w:bookmarkEnd w:id="11"/>
    </w:p>
    <w:p w:rsidR="00A16F2A" w:rsidRPr="00CF0E67" w:rsidRDefault="00667D40" w:rsidP="00667D4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5621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v cub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4B8" w:rsidRPr="00CF0E67" w:rsidRDefault="00A16F2A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3F74B8" w:rsidRPr="00CF0E67">
        <w:rPr>
          <w:rFonts w:ascii="Arial" w:hAnsi="Arial" w:cs="Arial"/>
          <w:sz w:val="24"/>
          <w:szCs w:val="24"/>
          <w:lang w:val="ru-RU" w:eastAsia="es-ES"/>
        </w:rPr>
        <w:t>30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3F74B8" w:rsidRPr="00CF0E67">
        <w:rPr>
          <w:rFonts w:ascii="Arial" w:hAnsi="Arial" w:cs="Arial"/>
          <w:sz w:val="24"/>
          <w:szCs w:val="24"/>
          <w:lang w:val="ru-RU" w:eastAsia="es-ES"/>
        </w:rPr>
        <w:t>На Кубе за один день снова превысило число положительных тестов на ковид, составляя более восемь тысяч человек, у которых был диагностирован SARS-CoV-2. Это не самый высокий показатель на острове, но отражает сложную эпидемиологическую ситуацию, заявили сегодня органы здравоохранения.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ходе своей обычной телевизионной пресс-конференции национальный директор по эпидемиологии Франциско Дуран подтвердил обнаружение 8607 пациентов с вирусом, вызывающим Covid-19, за последние 24 часа, и смерть 68 человек.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Он предупредил, что карибская страна представляет собой сложный сценарий, и наибольшее количество пациентов являются продуктом аутохтонной передачи, источником инфекции 8 591 случаев, а 16 - завезенные.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Таким образом, на острове с 11 марта 2020 года зарегистрировано в общей сложности 366 тысяч 985 подтвержденных SARS-CoV-2 и две тысячи 628 смертей.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Специалист пояснил, что как в больничных учреждениях, так и на дому остаются госпитализированными 85 тысяч 289 человек, из них 37 тысяч 496 подозреваемых; 3734 находятся под наблюдением и 44,59 - с активным вирусом.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На сегодняшний день у 43 тысяч 719 пациентов стабильная клиническая эволюция; в то время как 146 критических и 197 тяжелых больных.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Дуран предупредил о большом количестве педиатрических пациентов, которое в этот день достигло 1393, а за последние 15 дней были заражены ковидо 19 тысяч 77 малышей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На выявление коронавируса накануне было изучено 53 тысячи 469 проб и всего на острове проанализировано шесть миллионов 414 тысяч 461 тестов. Ссылаясь на прогресс в процессе иммунизации кандидатом Соберана 02 и вакциной Абдала, Дуран сообщил, что до 27 июля было введено девять миллионов 85 тысяч 122 дозы этих продуктов.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общей сложности 2 миллиона 536 тысяч 149 кубинцев уже имеют полную схему иммунизации, что составляет более 22,6% населения страны; а три миллиона 500 тысяч 505 человек получили первую дозу.</w:t>
      </w:r>
    </w:p>
    <w:p w:rsidR="00A16F2A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Данные включают различные применяемые методы, такие как клинические испытания, интервенционные исследования и медицинские вмешательства; а также введение вакцины-кандидата Соберана Плюс 8 659 выздоравливающим от болезни пациентам.</w:t>
      </w:r>
      <w:r w:rsidR="00667D40" w:rsidRPr="00CF0E67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530DAD" w:rsidRPr="00CF0E67" w:rsidRDefault="00530DAD" w:rsidP="00530DAD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30DAD" w:rsidRPr="00CF0E67" w:rsidRDefault="003F74B8" w:rsidP="003F74B8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2" w:name="_Toc78967906"/>
      <w:r w:rsidRPr="00CF0E67">
        <w:rPr>
          <w:lang w:val="ru-RU"/>
        </w:rPr>
        <w:t>Иран и Куба сделают совместную вакцину против пандемии</w:t>
      </w:r>
      <w:bookmarkEnd w:id="12"/>
    </w:p>
    <w:p w:rsidR="00530DAD" w:rsidRPr="00CF0E67" w:rsidRDefault="003F74B8" w:rsidP="00530DAD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uba-iran-vacuna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Тегеран, 28 июля</w:t>
      </w:r>
      <w:r w:rsidRPr="00CF0E67">
        <w:rPr>
          <w:rFonts w:ascii="Arial" w:hAnsi="Arial" w:cs="Arial"/>
          <w:sz w:val="24"/>
          <w:szCs w:val="24"/>
          <w:lang w:val="ru-RU" w:eastAsia="es-ES"/>
        </w:rPr>
        <w:t>.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Иран и Куба будут производить совместную вакцину против пандемии КОВИД-19 на основе участия двух самых престижных научных учреждений, сообщили официальные источники.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Это иранский институт Пастера и его кубинский коллега вакцинаций Финлей, которые в рамках соглашения о сотрудничестве разработают противоядие от патогена SARS-CoV-2, источника смертельной болезни.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Директор кубинского предприятия Висенте Перес Бенкомо сослался на опыт его института в конъюгированных вакцинах для детей, из чего было решено использовать ту же платформу против новой вспышки коронавируса.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Год назад исследователи в двух странах начали разработку иммунизации против КОВИД-19, которая сейчас находится на третьей фазе клинических испытаний.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Бенкомо сказал, что совместное производство Кубы и Ирана, "Соберана 02" или PastuCovac, отвечает ожиданиям в отношении профилактики инфекций, производства антител и эффективно против вирусных мутаций.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"На разработку вакцины с нуля до индустриализации требуется 15 лет, но мы сделали все шаги за 12 месяцев, и данные показывают, ч</w:t>
      </w:r>
      <w:r w:rsidR="00CF0E67" w:rsidRPr="00CF0E67">
        <w:rPr>
          <w:rFonts w:ascii="Arial" w:hAnsi="Arial" w:cs="Arial"/>
          <w:sz w:val="24"/>
          <w:szCs w:val="24"/>
          <w:lang w:val="ru-RU" w:eastAsia="es-ES"/>
        </w:rPr>
        <w:t xml:space="preserve">то она работает очень хорошо", </w:t>
      </w:r>
      <w:r w:rsidRPr="00CF0E67">
        <w:rPr>
          <w:rFonts w:ascii="Arial" w:hAnsi="Arial" w:cs="Arial"/>
          <w:sz w:val="24"/>
          <w:szCs w:val="24"/>
          <w:lang w:val="ru-RU" w:eastAsia="es-ES"/>
        </w:rPr>
        <w:t>подчеркнул он.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Ожидал, что совместная вакцина будет запущена в промышленное производство на следующей неделе.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Ссылаясь на сотрудничество между Ираном и Кубой, Бенкомо сослался на совместный опыт производства пневмококковой вакцины, в то время самой продаваемой и самой дорогой вакцины в истории, к которой иранцы и кубинцы не имели доступа из-за жестких мер США.</w:t>
      </w:r>
    </w:p>
    <w:p w:rsidR="003F74B8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Исследователям из Кубы удалось создать собственные технологии и передать технологии иранским коллегам.</w:t>
      </w:r>
    </w:p>
    <w:p w:rsidR="00530DAD" w:rsidRPr="00CF0E67" w:rsidRDefault="003F74B8" w:rsidP="003F74B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Политика Вашингтона по блокаде Тегерана и Гаваны препятствовала приобретению оборудования и лекарств, поэтому ученые двух стран обратились к знаниям, чтобы избежать этой бесчеловечной осады.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30DAD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A34139" w:rsidRPr="00CF0E67" w:rsidRDefault="00A34139" w:rsidP="00A34139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CF0E67" w:rsidTr="009C3AC2">
        <w:tc>
          <w:tcPr>
            <w:tcW w:w="9487" w:type="dxa"/>
          </w:tcPr>
          <w:p w:rsidR="009C3AC2" w:rsidRPr="00CF0E67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3" w:name="_Toc78967907"/>
            <w:r w:rsidRPr="00CF0E67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3"/>
          </w:p>
        </w:tc>
      </w:tr>
    </w:tbl>
    <w:p w:rsidR="00B831C6" w:rsidRPr="00CF0E67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479A7" w:rsidRPr="00CF0E67" w:rsidRDefault="00B36AAD" w:rsidP="00BC7B43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4" w:name="_Toc78967908"/>
      <w:r w:rsidRPr="00CF0E67">
        <w:rPr>
          <w:lang w:val="ru-RU"/>
        </w:rPr>
        <w:t xml:space="preserve">Куба </w:t>
      </w:r>
      <w:r w:rsidR="00BC7B43" w:rsidRPr="00CF0E67">
        <w:rPr>
          <w:lang w:val="ru-RU"/>
        </w:rPr>
        <w:t>благодарит Венесуэлу за солидарность перед лицом принудительных мер</w:t>
      </w:r>
      <w:bookmarkEnd w:id="14"/>
    </w:p>
    <w:p w:rsidR="00812C44" w:rsidRPr="00CF0E67" w:rsidRDefault="00BC7B43" w:rsidP="00B36AA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uba-venezuela-solidarida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B43" w:rsidRPr="00CF0E67" w:rsidRDefault="00FA1351" w:rsidP="00BC7B4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BC7B43" w:rsidRPr="00CF0E67">
        <w:rPr>
          <w:rFonts w:ascii="Arial" w:hAnsi="Arial" w:cs="Arial"/>
          <w:sz w:val="24"/>
          <w:szCs w:val="24"/>
          <w:lang w:val="ru-RU" w:eastAsia="es-ES"/>
        </w:rPr>
        <w:t>26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BC7B43" w:rsidRPr="00CF0E67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поблагодарил его венесуэльского коллегу Николаса Мадуро за его солидарность с Карибским островом и осуждение односторонних принудительных мер, введенных правительством США.</w:t>
      </w:r>
    </w:p>
    <w:p w:rsidR="00BC7B43" w:rsidRPr="00CF0E67" w:rsidRDefault="00BC7B43" w:rsidP="00BC7B4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социальных сетях президент написал: "Спасибо нашей любимой Венесуэле и её детям, которые являются нашими братьями. То, что основали (лидеры) Уго Чавес и Фидель Кастро, несокрушимо!".</w:t>
      </w:r>
    </w:p>
    <w:p w:rsidR="00BC7B43" w:rsidRPr="00CF0E67" w:rsidRDefault="00BC7B43" w:rsidP="00BC7B4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этом послании глава государства напомнил, что мир признает несправедливость и присоединяется к призыву за отмену экономической, торговой и финансовой блокады, применяемой Вашингтоном, что считают главным препятствием на пути развития Кубы.</w:t>
      </w:r>
    </w:p>
    <w:p w:rsidR="00BC7B43" w:rsidRPr="00CF0E67" w:rsidRDefault="00BC7B43" w:rsidP="00BC7B4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Недавно Мадуро отметил, что территория острова пользуется международной поддержкой, "которая в это историческое время более осведомлена".</w:t>
      </w:r>
    </w:p>
    <w:p w:rsidR="00BC7B43" w:rsidRPr="00CF0E67" w:rsidRDefault="00BC7B43" w:rsidP="00BC7B4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Подтвердил, что Карибская страна всегда сможет рассчитывать на Венесуэлу, и потребовал положить конец "преступным мерам, введенным империей янки против кубинского народа".</w:t>
      </w:r>
    </w:p>
    <w:p w:rsidR="00BC7B43" w:rsidRPr="00CF0E67" w:rsidRDefault="00BC7B43" w:rsidP="00BC7B4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 данным властей Гаваны, осада Белого дома представляет собой массовое нарушение прав человека, а совокупный ущерб за шесть десятилетий из-за агрессии составляет 147 млрд. 853 млн. долларов.</w:t>
      </w:r>
    </w:p>
    <w:p w:rsidR="00BC7B43" w:rsidRPr="00CF0E67" w:rsidRDefault="00BC7B43" w:rsidP="00BC7B4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B5AAE" w:rsidRPr="00CF0E67" w:rsidRDefault="00BC7B43" w:rsidP="00BC7B43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Враждебность усилилась во время президентства Дональда Трампа (2017-2021 гг.) с более 240 принудительных положений, которые остаются в силе при нынешней администрации Джо Байдена.</w:t>
      </w:r>
      <w:r w:rsidR="00741128"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CF0E67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CF0E67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CF0E67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E5283" w:rsidRPr="00CF0E67" w:rsidRDefault="00AE5283" w:rsidP="00AE5283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E5283" w:rsidRPr="00CF0E67" w:rsidRDefault="003D3B36" w:rsidP="003D3B36">
      <w:pPr>
        <w:pStyle w:val="Ttulo2"/>
        <w:numPr>
          <w:ilvl w:val="0"/>
          <w:numId w:val="29"/>
        </w:numPr>
        <w:rPr>
          <w:lang w:val="ru-RU"/>
        </w:rPr>
      </w:pPr>
      <w:bookmarkStart w:id="15" w:name="_Toc78967909"/>
      <w:r w:rsidRPr="00CF0E67">
        <w:rPr>
          <w:lang w:val="ru-RU"/>
        </w:rPr>
        <w:t>Высоко оценивают предложение объявить Кубу объектом Всемирного наследия</w:t>
      </w:r>
      <w:bookmarkEnd w:id="15"/>
    </w:p>
    <w:p w:rsidR="00AE5283" w:rsidRPr="00CF0E67" w:rsidRDefault="003D3B36" w:rsidP="00AE5283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ba-propuesta-patrimoni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B36" w:rsidRPr="00CF0E67" w:rsidRDefault="00E07551" w:rsidP="003D3B3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946CCF" w:rsidRPr="00CF0E67">
        <w:rPr>
          <w:rFonts w:ascii="Arial" w:hAnsi="Arial" w:cs="Arial"/>
          <w:sz w:val="24"/>
          <w:szCs w:val="24"/>
          <w:lang w:val="ru-RU" w:eastAsia="es-ES"/>
        </w:rPr>
        <w:t>2</w:t>
      </w:r>
      <w:r w:rsidR="003D3B36" w:rsidRPr="00CF0E67">
        <w:rPr>
          <w:rFonts w:ascii="Arial" w:hAnsi="Arial" w:cs="Arial"/>
          <w:sz w:val="24"/>
          <w:szCs w:val="24"/>
          <w:lang w:val="ru-RU" w:eastAsia="es-ES"/>
        </w:rPr>
        <w:t>6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3D3B36" w:rsidRPr="00CF0E67">
        <w:rPr>
          <w:rFonts w:ascii="Arial" w:hAnsi="Arial" w:cs="Arial"/>
          <w:sz w:val="24"/>
          <w:szCs w:val="24"/>
          <w:lang w:val="ru-RU" w:eastAsia="es-ES"/>
        </w:rPr>
        <w:t>Известные кубинские интеллектуалы и художники поблагодарили президента Мексики Андреса Мануэля Лопеса Обрадора за его предложение объявить остров объектом Всемирного наследия.</w:t>
      </w:r>
    </w:p>
    <w:p w:rsidR="003D3B36" w:rsidRPr="00CF0E67" w:rsidRDefault="003D3B36" w:rsidP="003D3B3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Кубино-мексиканское общество культурных отношений приветствовало в заявлении инициативу президента, который основывал предложение на борьбе Карибского острова за сохранение суверенитета и против экономической, торговой и финансовой блокады, наложенной более 60 лет правительством США.</w:t>
      </w:r>
    </w:p>
    <w:p w:rsidR="003D3B36" w:rsidRPr="00CF0E67" w:rsidRDefault="003D3B36" w:rsidP="003D3B3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документе напоминается, что Куба выступает за уважительный диалог с северной страной, "не отказываясь от принципов, которые сделали ее оплотом достоинства и культурного сопротивления".</w:t>
      </w:r>
    </w:p>
    <w:p w:rsidR="003D3B36" w:rsidRPr="00CF0E67" w:rsidRDefault="003D3B36" w:rsidP="003D3B3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субботу Лопес Обрадор обнародовал это предложение во время чествования Освободителя Симона Боливара в рамках XXI встречи министров иностранных дел Сообщества латиноамериканских и Карибских государств, которая проходила в Чапультепекском дворце, расположенном в мексиканской столице.</w:t>
      </w:r>
    </w:p>
    <w:p w:rsidR="00AE5283" w:rsidRPr="00CF0E67" w:rsidRDefault="003D3B36" w:rsidP="003D3B3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Декларацию кубино-мексиканского общества культурных отношений подписывают 37 представителей интеллигенции и художников с Карибского острова, в том числе поэт и этнолог Мигель Барнет, а также президенты Дома Америк (Каса-де-лас-Америкас) и Союза писателей и художников Кубы, Абель Прието и Луис Морлоте, соответственно.</w:t>
      </w:r>
      <w:r w:rsidR="00946CCF"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E5283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43E31" w:rsidRPr="00CF0E67" w:rsidRDefault="00E43E3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63A0E" w:rsidRPr="00CF0E67" w:rsidRDefault="004F428D" w:rsidP="004F428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78967910"/>
      <w:r w:rsidRPr="00CF0E67">
        <w:rPr>
          <w:lang w:val="ru-RU"/>
        </w:rPr>
        <w:t>Коммунистическая партия Мексики в защиту кубинской революции</w:t>
      </w:r>
      <w:bookmarkEnd w:id="16"/>
    </w:p>
    <w:p w:rsidR="006F484A" w:rsidRPr="00CF0E67" w:rsidRDefault="004F428D" w:rsidP="00D4457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712872" cy="1805701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xico-partido-cub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97" cy="181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28D" w:rsidRPr="00CF0E67" w:rsidRDefault="004F428D" w:rsidP="004F428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Мехико, 27 июля. Коммунистическая партия Мексики объявила себя защитником кубинской Революции перед лицом вражеского нападения в заявлении по случаю Дня национального восстания, которое сегодня распространяется в социальных сетях.</w:t>
      </w:r>
    </w:p>
    <w:p w:rsidR="004F428D" w:rsidRPr="00CF0E67" w:rsidRDefault="004F428D" w:rsidP="004F428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 случаю 68-й годовщины нападений на казармы Монкада и Карлоса Мануэля де Сеспедеса, положивших начало повстанческой войне под руководством Фиделя Кастро, партия была признана Комитетом защиты Революции в Мексике, напоминая, что члены этой партии родились под влиянием новой кубинской истории.</w:t>
      </w:r>
    </w:p>
    <w:p w:rsidR="004F428D" w:rsidRPr="00CF0E67" w:rsidRDefault="004F428D" w:rsidP="004F428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Добавила, что революционное правительство на острове и его социализм позволили революционерам всего мира бороться с надеждой и уверенностью в том, что лучший мир возможен.</w:t>
      </w:r>
    </w:p>
    <w:p w:rsidR="004F428D" w:rsidRPr="00CF0E67" w:rsidRDefault="004F428D" w:rsidP="004F428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 её словам, вклад кубинской Революции в народы мира неоспорим: от освобождения народов Африки до возможности продолжения существования на родине в Латинской Америке.</w:t>
      </w:r>
    </w:p>
    <w:p w:rsidR="004F428D" w:rsidRPr="00CF0E67" w:rsidRDefault="004F428D" w:rsidP="004F428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 её оценкам, если бы не Куба, североамериканцы уже полностью присвоили бы территорию Венесуэлы, и нельзя было бы говорить о так называемых прогрессивных и демократических процессах в Южной Америке.</w:t>
      </w:r>
    </w:p>
    <w:p w:rsidR="004F428D" w:rsidRPr="00CF0E67" w:rsidRDefault="004F428D" w:rsidP="004F428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Сообщила, что кубинская Революция, победившая 1 января 1959 года, все еще находится в осаде североамериканского империализма в результате жесткой экономической, торговой и финансовой блокады, длившейся почти шесть десятилетий.</w:t>
      </w:r>
    </w:p>
    <w:p w:rsidR="004F428D" w:rsidRPr="00CF0E67" w:rsidRDefault="004F428D" w:rsidP="004F428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Эта ситуация, сама по себе лишенная каких-либо моральных и незаконных нарушений международного права, еще больше усугубляется в условиях нынешней пандемии из-за отсутствия всех видов медицинских принадлежностей из-за блокады, 27 раз осужденной абсолютным большинством стран-членов ООН.</w:t>
      </w:r>
    </w:p>
    <w:p w:rsidR="004F428D" w:rsidRPr="00CF0E67" w:rsidRDefault="004F428D" w:rsidP="004F428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Члены Коммунистической партии категорически осуждают организованную правительством США кампанию в СМИ по созданию "гуманитарного коридора для поддержки кубинского народа продуктами питания и вакцинами", потому что на самом деле означает новую угрозу военного вмешательства, подобную той, что сделала НАТО в Югославии в 1999 году и американцы на Гренаде в 1983 году.</w:t>
      </w:r>
    </w:p>
    <w:p w:rsidR="00933B18" w:rsidRPr="00CF0E67" w:rsidRDefault="004F428D" w:rsidP="004F428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Перед лицом этой новой угрозы Куба не одинока и не изолирована, потому что у неё есть солидарность подавляющего большинства народов мира и революционеров, которые не примут провокаций и враждебных действий против революции и кубинского народа.</w:t>
      </w:r>
      <w:r w:rsidR="002F01CD"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CF0E67" w:rsidRDefault="000C037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E74AA" w:rsidRPr="00CF0E67" w:rsidRDefault="00A72D10" w:rsidP="00A72D1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78967911"/>
      <w:r w:rsidRPr="00CF0E67">
        <w:rPr>
          <w:lang w:val="ru-RU"/>
        </w:rPr>
        <w:t>На Олимп возлагают мемориальную доску в честь Хосе Марти</w:t>
      </w:r>
      <w:bookmarkEnd w:id="17"/>
    </w:p>
    <w:p w:rsidR="000E74AA" w:rsidRPr="00CF0E67" w:rsidRDefault="00A72D10" w:rsidP="007441E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rti-olimpo-placa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10" w:rsidRPr="00CF0E67" w:rsidRDefault="00A72D10" w:rsidP="00A72D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Афины, 27 июля. По случаю 26 июля, Дня национального восстания на Кубе, группа кубинцев, проживающих в Греции, вчера возложили мемориальную доску на горе Олимп в честь Хосе Марти.</w:t>
      </w:r>
    </w:p>
    <w:p w:rsidR="00A72D10" w:rsidRPr="00CF0E67" w:rsidRDefault="00A72D10" w:rsidP="00A72D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Инициативу, поддержанную согражданами, проживающими в этой стране, и греческими друзьями, солидарными с Кубой и её народом, возглавил Хосе Ориоль Марреро Мартинес, консул дипломатической миссии острова в Афинах, автор книги о присутствии Греции на работе героя за независимости Кубы.</w:t>
      </w:r>
    </w:p>
    <w:p w:rsidR="00A72D10" w:rsidRPr="00CF0E67" w:rsidRDefault="00A72D10" w:rsidP="00A72D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Этот жест, описанный как патриотически-культурный акт, потребовал огромных физических усилий, учитывая трудности восхождения на эту гору и достижения плато Оропедио, где находится камень, выбранный для размещения дани.</w:t>
      </w:r>
    </w:p>
    <w:p w:rsidR="00A72D10" w:rsidRPr="00CF0E67" w:rsidRDefault="00A72D10" w:rsidP="00A72D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Группа участников выразила благодарность тем, кто сделал возможным и / или внес вклад в эту благородную цель демонстрации таким образом любви к Кубе и ее народу и присоединился анонимно, солидарно и навсегда.</w:t>
      </w:r>
    </w:p>
    <w:p w:rsidR="0074284E" w:rsidRPr="00CF0E67" w:rsidRDefault="00A72D10" w:rsidP="00A72D1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Выбранная точка находится на высоте около 2,6 км, до неё можно было добраться по маршруту восхождения Приония-Агапитос-Зонария, и участники также достигли пика Митикас, чтобы спуститься по тропе Оропедио-Петроустругка-Горчия.</w:t>
      </w:r>
      <w:r w:rsidR="005A6620"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E74AA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85084" w:rsidRPr="00CF0E67" w:rsidRDefault="00485084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255F8" w:rsidRPr="00CF0E67" w:rsidRDefault="006B1577" w:rsidP="003F419C">
      <w:pPr>
        <w:pStyle w:val="Ttulo2"/>
        <w:numPr>
          <w:ilvl w:val="0"/>
          <w:numId w:val="29"/>
        </w:numPr>
        <w:tabs>
          <w:tab w:val="left" w:pos="2062"/>
        </w:tabs>
        <w:spacing w:line="276" w:lineRule="auto"/>
        <w:jc w:val="both"/>
        <w:rPr>
          <w:lang w:val="ru-RU"/>
        </w:rPr>
      </w:pPr>
      <w:bookmarkStart w:id="18" w:name="_Toc78967912"/>
      <w:r w:rsidRPr="00CF0E67">
        <w:rPr>
          <w:lang w:val="ru-RU"/>
        </w:rPr>
        <w:t xml:space="preserve">КАРИКОМ </w:t>
      </w:r>
      <w:r w:rsidR="003F419C" w:rsidRPr="00CF0E67">
        <w:rPr>
          <w:lang w:val="ru-RU"/>
        </w:rPr>
        <w:t>просит США уважать права Кубы</w:t>
      </w:r>
      <w:bookmarkEnd w:id="18"/>
    </w:p>
    <w:p w:rsidR="000255F8" w:rsidRPr="00CF0E67" w:rsidRDefault="003F419C" w:rsidP="00A33B46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ricom-cuba-eeuu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19C" w:rsidRPr="00CF0E67" w:rsidRDefault="006B1577" w:rsidP="003F41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Джорджтаун, 2</w:t>
      </w:r>
      <w:r w:rsidR="003F419C" w:rsidRPr="00CF0E67">
        <w:rPr>
          <w:rFonts w:ascii="Arial" w:hAnsi="Arial" w:cs="Arial"/>
          <w:sz w:val="24"/>
          <w:szCs w:val="24"/>
          <w:lang w:val="ru-RU" w:eastAsia="es-ES"/>
        </w:rPr>
        <w:t>8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3F419C" w:rsidRPr="00CF0E67">
        <w:rPr>
          <w:rFonts w:ascii="Arial" w:hAnsi="Arial" w:cs="Arial"/>
          <w:sz w:val="24"/>
          <w:szCs w:val="24"/>
          <w:lang w:val="ru-RU" w:eastAsia="es-ES"/>
        </w:rPr>
        <w:t>Карибское сообщество (КАРИКОМ) вновь заявило о неприятии блокады, введенной правительством США против Кубы, потребовав уважения прав государства и народа этого Карибского острова, стало известно сегодня.</w:t>
      </w:r>
    </w:p>
    <w:p w:rsidR="003F419C" w:rsidRPr="00CF0E67" w:rsidRDefault="003F419C" w:rsidP="003F41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Требование содержится в письме, направленном президенту США Джо Байдену премьер-министром Антигуа и Барбуды и нынешним главой регионального органа Гастоном Брауном.</w:t>
      </w:r>
    </w:p>
    <w:p w:rsidR="003F419C" w:rsidRPr="00CF0E67" w:rsidRDefault="003F419C" w:rsidP="003F41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"КАРИКОМ искренне считает, что (блокада) должна быть снята, чтобы все права кубинского государства и его народа уважались и защищались", говорится в письме.</w:t>
      </w:r>
    </w:p>
    <w:p w:rsidR="003F419C" w:rsidRPr="00CF0E67" w:rsidRDefault="003F419C" w:rsidP="003F41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нём напоминается об участии Байдена в правительстве Барака Обама, с которым достигли значительного прогресса в отношениях с Кубой.</w:t>
      </w:r>
    </w:p>
    <w:p w:rsidR="003F419C" w:rsidRPr="00CF0E67" w:rsidRDefault="003F419C" w:rsidP="003F41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Браун подчеркнул "прочные и взаимовыгодные" связи, существовавшие в течение 49 лет между Кубой и странами Антильских островов и Карибского бассейна.</w:t>
      </w:r>
    </w:p>
    <w:p w:rsidR="003F419C" w:rsidRPr="00CF0E67" w:rsidRDefault="003F419C" w:rsidP="003F41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"КАРИКОМ считает Кубу и её народ ценным и уважаемым членом нашей семьи Карибских наций", добавляется в тексте.</w:t>
      </w:r>
    </w:p>
    <w:p w:rsidR="003F419C" w:rsidRPr="00CF0E67" w:rsidRDefault="003F419C" w:rsidP="003F41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Браун выразил обеспокоенность нынешними условиями на Кубе, в частности нехваткой продуктов питания, медикаментов, среди других основных потребностей.</w:t>
      </w:r>
    </w:p>
    <w:p w:rsidR="003F419C" w:rsidRPr="00CF0E67" w:rsidRDefault="003F419C" w:rsidP="003F41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 его словам, всё это в результате "длительного торгового эмбарго США и последних карательных мер, введенных предыдущими администрациями США", сценария, усугубляемого пандемией КОВИД-19 и её влиянием на ухудшение гуманитарной ситуации.</w:t>
      </w:r>
    </w:p>
    <w:p w:rsidR="00485084" w:rsidRPr="00CF0E67" w:rsidRDefault="003F419C" w:rsidP="003F41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Президент КАРИКОМ предупредил о существующих угрозах национальной безопасности Кубы и о том, что они поместили остров "в ненормальные условия, в которых невозможно применить обычные критерии и ожидания".</w:t>
      </w:r>
      <w:r w:rsidR="00A33B46"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85084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610AD" w:rsidRPr="00CF0E67" w:rsidRDefault="008610AD" w:rsidP="004666FB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610AD" w:rsidRPr="00CF0E67" w:rsidRDefault="00CF077E" w:rsidP="00CF077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78967913"/>
      <w:r w:rsidRPr="00CF0E67">
        <w:rPr>
          <w:lang w:val="ru-RU"/>
        </w:rPr>
        <w:t>Высший лидер Вьетнама ратифицировал неизменную солидарность с Кубой</w:t>
      </w:r>
      <w:bookmarkEnd w:id="19"/>
    </w:p>
    <w:p w:rsidR="008610AD" w:rsidRPr="00CF0E67" w:rsidRDefault="00CF077E" w:rsidP="005C507E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05125" cy="1571625"/>
            <wp:effectExtent l="0" t="0" r="952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uba bietnam.jpe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77E" w:rsidRPr="00CF0E67" w:rsidRDefault="00CF077E" w:rsidP="00CF07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Ханой, 29 июля</w:t>
      </w:r>
      <w:r w:rsidR="00B42BCD" w:rsidRPr="00CF0E67">
        <w:rPr>
          <w:rFonts w:ascii="Arial" w:hAnsi="Arial" w:cs="Arial"/>
          <w:sz w:val="24"/>
          <w:szCs w:val="24"/>
          <w:lang w:val="ru-RU" w:eastAsia="es-ES"/>
        </w:rPr>
        <w:t>.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Генеральный секретарь Коммунистической партии Вьетнама (КПВ) Нгуен Фу Чонг подтвердил неизменную солидарность своей страны с правым делом партии, государства и кубинцев.</w:t>
      </w:r>
    </w:p>
    <w:p w:rsidR="00CF077E" w:rsidRPr="00CF0E67" w:rsidRDefault="00CF077E" w:rsidP="00CF07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Столичная пресса сообщает, что в телефонном разговоре с первым секретарем ЦК Коммунистической партии Кубы (КПК) и президентом этой страны Мигелем Диас-Канелем, верховный лидер заявил, что Вьетнам сопровождает Кубу в процессе обновления экономической и социальной модели для социалистического развития.</w:t>
      </w:r>
    </w:p>
    <w:p w:rsidR="00CF077E" w:rsidRPr="00CF0E67" w:rsidRDefault="00CF077E" w:rsidP="00CF07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Он заверил, что азиатская нация будет продолжать поддерживать Карибский остров в обеспечении продовольственной безопасности посредством стабильных поставок риса и программ по выращиванию зерновых, кукурузы, кофе и водных видов, подчеркнуло агентство VNA.</w:t>
      </w:r>
    </w:p>
    <w:p w:rsidR="00CF077E" w:rsidRPr="00CF0E67" w:rsidRDefault="00CF077E" w:rsidP="00CF07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Фу Чонг поздравил Кубу с 68-й годовщиной нападения на казармы Монкада (26 июля) и столетием со дня рождения героини этого подвига Мельбы Эрнандес (28 июля), большого друга Вьетнама, напомнил он.</w:t>
      </w:r>
    </w:p>
    <w:p w:rsidR="00CF077E" w:rsidRPr="00CF0E67" w:rsidRDefault="00CF077E" w:rsidP="00CF07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Он приветствовал усилия партии, государства и народа Кубы по выполнению Резолюции 8 Конгресса PCC и обновление экономической и социальной модели.</w:t>
      </w:r>
    </w:p>
    <w:p w:rsidR="00CF077E" w:rsidRPr="00CF0E67" w:rsidRDefault="00CF077E" w:rsidP="00CF07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Он также поделился трудностями, с которыми эта страна сталкивается перед лицом воздействия блокады США и пандемии Covid-19 на аспекты жизни дружественной страны.</w:t>
      </w:r>
    </w:p>
    <w:p w:rsidR="00CF077E" w:rsidRPr="00CF0E67" w:rsidRDefault="00CF077E" w:rsidP="00CF07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Со своей стороны Диас-Канель поблагодарил жителей Вьетнама в целом и жителей Ханоя в частности за дар в размере 12 тысяч тонн риса.</w:t>
      </w:r>
    </w:p>
    <w:p w:rsidR="00CF077E" w:rsidRPr="00CF0E67" w:rsidRDefault="00CF077E" w:rsidP="00CF07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Президент Кубы подчеркнул, что помощь является живым проявлением неизменной солидарности этой страны Индокитая и является источником поддержки для кубинской революции и кубинского народа.</w:t>
      </w:r>
    </w:p>
    <w:p w:rsidR="00CF077E" w:rsidRPr="00CF0E67" w:rsidRDefault="00CF077E" w:rsidP="00CF07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Сообщив о внутренней ситуации и дестабилизирующих действиях враждебных сил, кубинский президент подтвердил твердость коммунистов и народа острова в защите достижений революции, начатой Фиделем Кастро.</w:t>
      </w:r>
    </w:p>
    <w:p w:rsidR="00CF077E" w:rsidRPr="00CF0E67" w:rsidRDefault="00CF077E" w:rsidP="00CF07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Глава государства подтвердил стремление к углублению отношений между обеими сторонами, государствами и народами и подчеркнул, что Гавана желает и уделяет приоритетное внимание сотрудничеству с Ханоем в борьбе с пандемией, сообщило вьетнамское агентство.</w:t>
      </w:r>
    </w:p>
    <w:p w:rsidR="00CF077E" w:rsidRPr="00CF0E67" w:rsidRDefault="00CF077E" w:rsidP="00CF07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Такое сотрудничество будет включать поставку и передачу производства вакцины Covid-19 во Вьетнам.</w:t>
      </w:r>
    </w:p>
    <w:p w:rsidR="008610AD" w:rsidRPr="00CF0E67" w:rsidRDefault="00CF077E" w:rsidP="00CF07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беседе оба лидера также подчеркнули значение сотрудничества по вакцинам против Covid-19, которое поможет Вьетнаму достичь двойных целей - борьбы с пандемией и ускорения социально-экономического развития.</w:t>
      </w:r>
      <w:r w:rsidR="008610AD" w:rsidRPr="00CF0E67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DB705D" w:rsidRPr="00CF0E67" w:rsidRDefault="00DB705D" w:rsidP="008610A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B705D" w:rsidRPr="00CF0E67" w:rsidRDefault="006257A4" w:rsidP="006257A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0" w:name="_Toc78967914"/>
      <w:r w:rsidRPr="00CF0E67">
        <w:rPr>
          <w:lang w:val="ru-RU"/>
        </w:rPr>
        <w:t>Куба благодарит Боливию за пожертвование продуктов питания и предметов гигиены</w:t>
      </w:r>
      <w:bookmarkEnd w:id="20"/>
    </w:p>
    <w:p w:rsidR="00DB705D" w:rsidRPr="00CF0E67" w:rsidRDefault="006257A4" w:rsidP="00DB705D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745897" cy="1827683"/>
            <wp:effectExtent l="0" t="0" r="0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-luis-arce-bolivia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369" cy="183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7A4" w:rsidRPr="00CF0E67" w:rsidRDefault="006257A4" w:rsidP="006257A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Гавана, 29 июля</w:t>
      </w:r>
      <w:r w:rsidRPr="00CF0E67">
        <w:rPr>
          <w:rFonts w:ascii="Arial" w:hAnsi="Arial" w:cs="Arial"/>
          <w:sz w:val="24"/>
          <w:szCs w:val="24"/>
          <w:lang w:val="ru-RU" w:eastAsia="es-ES"/>
        </w:rPr>
        <w:t>.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Заместитель министра иностран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ных дел Кубы Анайанси Родригес </w:t>
      </w:r>
      <w:r w:rsidRPr="00CF0E67">
        <w:rPr>
          <w:rFonts w:ascii="Arial" w:hAnsi="Arial" w:cs="Arial"/>
          <w:sz w:val="24"/>
          <w:szCs w:val="24"/>
          <w:lang w:val="ru-RU" w:eastAsia="es-ES"/>
        </w:rPr>
        <w:t>поблагодарила президента Боливии Луиса Арсе, который объявил об отправке самолета со шприцами и продуктами питания для населения острова.</w:t>
      </w:r>
    </w:p>
    <w:p w:rsidR="006257A4" w:rsidRPr="00CF0E67" w:rsidRDefault="006257A4" w:rsidP="006257A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Через свой официальный аккаунт в Твиттере чиновница выразила благодарность южноамериканской стране за этот жест, когда остров сталкивается со сложной ситуацией из-за усиления экономической, торговой и финансовой блокады, введенной Соединенными Штатами на протяжении почти шести десятилетий.</w:t>
      </w:r>
    </w:p>
    <w:p w:rsidR="006257A4" w:rsidRPr="00CF0E67" w:rsidRDefault="006257A4" w:rsidP="006257A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Накануне, также в твите, Арсе написал: «Мы узнали от Кубы, что солидарность - это то, что у вас есть, с теми, кто в ней больше всего нуждается».</w:t>
      </w:r>
    </w:p>
    <w:p w:rsidR="006257A4" w:rsidRPr="00CF0E67" w:rsidRDefault="006257A4" w:rsidP="006257A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В последние дни несколько стран, таких как Россия и Мексика, отправили лекарства, больничные принадлежности и продукты питания на Кубу, которая переживает пик инфекций из-за пандемии Covid-19.</w:t>
      </w:r>
    </w:p>
    <w:p w:rsidR="00DB705D" w:rsidRPr="00CF0E67" w:rsidRDefault="006257A4" w:rsidP="006257A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Во вторник правительство Никарагуа также объявило об отгрузке корабля с продуктами питания.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CF0E67" w:rsidRPr="00CF0E67" w:rsidRDefault="00CF0E67" w:rsidP="006257A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CF0E67" w:rsidRPr="00CF0E67" w:rsidRDefault="00CF0E67" w:rsidP="00CF0E67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78967915"/>
      <w:r w:rsidRPr="00CF0E67">
        <w:rPr>
          <w:lang w:val="ru-RU"/>
        </w:rPr>
        <w:t>Президент Кубы квалифицирует клеветническим заявление Европейского Союза</w:t>
      </w:r>
      <w:bookmarkEnd w:id="21"/>
    </w:p>
    <w:p w:rsidR="00CF0E67" w:rsidRPr="00CF0E67" w:rsidRDefault="00CF0E67" w:rsidP="006257A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CF0E67" w:rsidRPr="00CF0E67" w:rsidRDefault="00CF0E67" w:rsidP="00CF0E6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Гавана, 30 июля</w:t>
      </w:r>
      <w:r w:rsidRPr="00CF0E67">
        <w:rPr>
          <w:rFonts w:ascii="Arial" w:hAnsi="Arial" w:cs="Arial"/>
          <w:sz w:val="24"/>
          <w:szCs w:val="24"/>
          <w:lang w:val="ru-RU" w:eastAsia="es-ES"/>
        </w:rPr>
        <w:t>.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классифицировал как клеветническое заявление высокого представителя по внешней политике Европейского союза (ЕС) Хосепа Боррелла, который принимает «фарс имперского вмешательства» против карибской страны.</w:t>
      </w:r>
    </w:p>
    <w:p w:rsidR="00CF0E67" w:rsidRPr="00CF0E67" w:rsidRDefault="00CF0E67" w:rsidP="00CF0E6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В своем аккаунте в Твиттере кубинский президент указал, что является невероятным, что европейский чиновник не упоминает в тексте геноцидную и жестокую экономическую, торговую и финансовую блокаду 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Соединенных Штатов в отношении </w:t>
      </w:r>
      <w:r w:rsidRPr="00CF0E67">
        <w:rPr>
          <w:rFonts w:ascii="Arial" w:hAnsi="Arial" w:cs="Arial"/>
          <w:sz w:val="24"/>
          <w:szCs w:val="24"/>
          <w:lang w:val="ru-RU" w:eastAsia="es-ES"/>
        </w:rPr>
        <w:t>Антильского острова; а вместо этого – лжет и клевещет. «Это недостаток смелости или повиновение?» - спросил глава государства.</w:t>
      </w:r>
    </w:p>
    <w:p w:rsidR="00CF0E67" w:rsidRPr="00CF0E67" w:rsidRDefault="00CF0E67" w:rsidP="00CF0E6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этот четверг было опубликовано заявление, в котором Европейский блок продемонстрировал «безоговорочную поддержку» участникам беспорядков 11 июля, потребовав освобождения задержанных в связи с этими событиями. Министр иностранных дел Кубы Бруно Родригес категорически отверг подобные заявления и отметил, что представитель ЕС не назвал североамериканскую блокаду по имени, которая также нарушает суверенитет стран так называемого старого континента и навязывает ему свои законы и суды.</w:t>
      </w:r>
    </w:p>
    <w:p w:rsidR="00CF0E67" w:rsidRPr="00CF0E67" w:rsidRDefault="00CF0E67" w:rsidP="00CF0E6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Родригес также призвал чиновника разобраться с жестокими полицейскими репрессиями в странах, входящих в европейскую группу.</w:t>
      </w:r>
    </w:p>
    <w:p w:rsidR="00CF0E67" w:rsidRPr="00CF0E67" w:rsidRDefault="00CF0E67" w:rsidP="00CF0E6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Директор по двусторонним делам кубинского МИД Эмилио Лозада выступил с заявлением, в котором подчеркнул интервенционистский характер декларации, которая, к сожалению, перекликается с жестокой политической коммуникационной кампанией. Это означает, что эти действия против Кубы направлены на ее дестабилизацию, для чего медиа-лаборатории в Майами (США) работают при государственном финансировании.</w:t>
      </w:r>
    </w:p>
    <w:p w:rsidR="00CF0E67" w:rsidRPr="00CF0E67" w:rsidRDefault="00CF0E67" w:rsidP="00CF0E6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«Я призываю ЕС раз и навсегда отказаться от двойных стандартов и объективно оценить реальное развитие событий на Кубе, где преобладают спокойствие граждан и функционирование институтов», - подчеркнул Лозада. Точно так же он призвал европейского представителя поименно осудить вандализм и акты насилия, которые </w:t>
      </w: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он назвал «мирными демонстрациями», в том числе забрасывание камнями педиатрического отделения больницы Карденас в Матансасе (в центре).</w:t>
      </w:r>
    </w:p>
    <w:p w:rsidR="00CF0E67" w:rsidRPr="00CF0E67" w:rsidRDefault="00CF0E67" w:rsidP="00CF0E67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Дипломат заверил, что заявление представителя ЕС не соответствует желанию обеих сторон сохранить и укрепить политический диалог и соглашение о сотрудничестве. Отметил, что, прежде чем выносить приговор по Кубе, они должны рассмотреть нарушения прав человека, которые происходят в их собственных государствах-членах.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25E6C" w:rsidRPr="00CF0E67" w:rsidRDefault="00525E6C" w:rsidP="005B6FC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CF0E67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22" w:name="_Toc14075632"/>
      <w:bookmarkStart w:id="23" w:name="_Toc23151072"/>
      <w:bookmarkStart w:id="24" w:name="_Toc78967916"/>
      <w:r w:rsidRPr="00CF0E67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22"/>
      <w:bookmarkEnd w:id="23"/>
      <w:bookmarkEnd w:id="24"/>
    </w:p>
    <w:p w:rsidR="00431B47" w:rsidRPr="00CF0E67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D5307" w:rsidRPr="00CF0E67" w:rsidRDefault="00284C55" w:rsidP="00284C55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5" w:name="_Toc78967917"/>
      <w:r w:rsidRPr="00CF0E67">
        <w:rPr>
          <w:lang w:val="ru-RU"/>
        </w:rPr>
        <w:t>Меры США сильно влияют на кубинские коммуникации</w:t>
      </w:r>
      <w:bookmarkEnd w:id="25"/>
    </w:p>
    <w:p w:rsidR="00DD5307" w:rsidRPr="00CF0E67" w:rsidRDefault="00284C55" w:rsidP="00DD5307">
      <w:pPr>
        <w:jc w:val="center"/>
        <w:rPr>
          <w:lang w:val="ru-RU"/>
        </w:rPr>
      </w:pPr>
      <w:r w:rsidRPr="00CF0E67">
        <w:rPr>
          <w:noProof/>
          <w:lang w:eastAsia="es-ES"/>
        </w:rPr>
        <w:drawing>
          <wp:inline distT="0" distB="0" distL="0" distR="0">
            <wp:extent cx="2762112" cy="1662545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das-estadounidenses-cuba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76" cy="166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Гавана, 26 июля. В течение некоторого времени кубинские власти предупреждали о сильном воздействии мер, принятых правительством США против Карибского острова, на такие повторяющиеся отрасли, как связь.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частности, в документе "Обновления о последствиях экономической, торговой и финансовой блокады, введенной правительством США Кубы", эта сфера представляется одной из наиболее пострадавших.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Этот текст был одобрен 23 июня подавляющим большинством на многостороннем форуме Организации Объединенных Наций (ООН).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Обновление в основном охватывает период с апреля по декабрь 2020 года и описывает последствия для всех секторов экономики кубинского общества.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частности, что касается телекоммуникаций, изменения в Правилах экспортного контроля в связи с объявлением Кубы иностранным противником Министерством торговли в 2020 году подразумевали такое возобновление действий против острова.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Такое решение Вашингтона привело к контролю над экспортом технологий, связанных с этим сектором.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Эти препятствия вместе с препятствиями, возникшими в последние четыре года, ограничивают поток информации и расширение доступа в Интернет на Кубе.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В обновлении утверждается, что они затрудняют и удорожают подключение, а также обуславливают доступ кубинских пользователей к различным виртуальным платформам.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Влияние блокады в этой области - продолжает документ - препятствует ранее заключенным соглашениям, таким как проект аренды подводных кабельных мощностей.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Эта договоренность была заключена между кубинской телекоммуникационной компанией (Etecsa) и американской компанией Cable &amp; Wireless Networks.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Последняя запросила необходимую лицензию у Федеральной комиссии по связи США в сентябре 2018 года, а в октябре 2020 года отозвал запрос, не получив ответа.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Аннулирование аккаунтов кубинских СМИ на различных цифровых сайтах также является повторяющейся проблемой.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"В августе 2020 года, когда Куба собиралась объявить о первой вакцине-кандидате от пандемии КОВИД-19, компания Google подвергла цензуре профили YouTube СМИ Granma, Mesa Redonda и Cubavisión Internacional, заявив о предполагаемых нарушениях экспортных законов США", подчёркивается в тексте.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Во время пандемии не было принято предложение о прохождении дистанционных курсов и участии в онлайн-мероприятиях.</w:t>
      </w:r>
    </w:p>
    <w:p w:rsidR="00284C55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Эти неприятия были связаны с тем, что для этой страны заблокированы несколько сайтов видеоконференцсвязи, например Cisco Webex и Zoom.</w:t>
      </w:r>
    </w:p>
    <w:p w:rsidR="00DD5307" w:rsidRPr="00CF0E67" w:rsidRDefault="00284C55" w:rsidP="00284C5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Согласно утвержденному обновлению, вышеизложенное также препятствует присутствию Кубы на виртуальных встречах, созываемых международными организациями, включая систему ООН.</w:t>
      </w:r>
      <w:r w:rsidR="00947272"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D5307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438F9" w:rsidRPr="00CF0E67" w:rsidRDefault="000438F9" w:rsidP="00B04EF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438F9" w:rsidRPr="00CF0E67" w:rsidRDefault="00C61B20" w:rsidP="00C61B2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6" w:name="_Toc78967918"/>
      <w:r w:rsidRPr="00CF0E67">
        <w:rPr>
          <w:lang w:val="ru-RU"/>
        </w:rPr>
        <w:t>Считают постыдным следующий шаг США против Кубы</w:t>
      </w:r>
      <w:bookmarkEnd w:id="26"/>
    </w:p>
    <w:p w:rsidR="000438F9" w:rsidRPr="00CF0E67" w:rsidRDefault="00C61B20" w:rsidP="00281E30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783032" cy="18524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c-cuba-eeuu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781" cy="185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20" w:rsidRPr="00CF0E67" w:rsidRDefault="00301FBA" w:rsidP="00C61B2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Гавана, 2</w:t>
      </w:r>
      <w:r w:rsidR="00C61B20" w:rsidRPr="00CF0E67">
        <w:rPr>
          <w:rFonts w:ascii="Arial" w:hAnsi="Arial" w:cs="Arial"/>
          <w:sz w:val="24"/>
          <w:szCs w:val="24"/>
          <w:lang w:val="ru-RU" w:eastAsia="es-ES"/>
        </w:rPr>
        <w:t>7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C61B20" w:rsidRPr="00CF0E67">
        <w:rPr>
          <w:rFonts w:ascii="Arial" w:hAnsi="Arial" w:cs="Arial"/>
          <w:sz w:val="24"/>
          <w:szCs w:val="24"/>
          <w:lang w:val="ru-RU" w:eastAsia="es-ES"/>
        </w:rPr>
        <w:t>Президент Мигель Диас-Канель назвал постыдным следующий шаг, объявленный в кампании США против Кубы, который направлен на навязывание заседания Постоянного совета Организации американских государств (ОАГ).</w:t>
      </w:r>
    </w:p>
    <w:p w:rsidR="00C61B20" w:rsidRPr="00CF0E67" w:rsidRDefault="00C61B20" w:rsidP="00C61B2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"Дискредитированное правительство колоний янки призвано сыграть печальную роль лакея в жутком плане, направленном против Карибской страны", написал Диас-Канель в социальных сетях.</w:t>
      </w:r>
    </w:p>
    <w:p w:rsidR="00C61B20" w:rsidRPr="00CF0E67" w:rsidRDefault="00C61B20" w:rsidP="00C61B2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Вчера министр иностранных дел Кубы Бруно Родригес напомнил, что ОАГ всегда была на службе Вашингтона и поддерживает все его попытки изоляции, военных интервенций и переворотов в регионе.</w:t>
      </w:r>
    </w:p>
    <w:p w:rsidR="00C61B20" w:rsidRPr="00CF0E67" w:rsidRDefault="00C61B20" w:rsidP="00C61B2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 его словам, в Карибской стране ведется интенсивная кампания лжи, медийной войны и подстрекательства к насилию, спровоцированная и финансируемая из северных земель, чтобы стимулировать попытки дестабилизации.</w:t>
      </w:r>
    </w:p>
    <w:p w:rsidR="00C61B20" w:rsidRPr="00CF0E67" w:rsidRDefault="00C61B20" w:rsidP="00C61B2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Вчера Родригес призвал правительство США представить доказательства, подтверждающие "клеветнические обвинения", которые выдвигает против Гаваны.</w:t>
      </w:r>
    </w:p>
    <w:p w:rsidR="00C61B20" w:rsidRPr="00CF0E67" w:rsidRDefault="00C61B20" w:rsidP="00C61B2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Заверил, что заявления госсекретаря США Энтони Блинкена, в которых он говорит о предполагаемых арестах и массовых задержаниях, не имеют под собой оснований и "основаны на поддержке горстки стран, на которые оказывали давление, чтобы они соблюдали его цели".</w:t>
      </w:r>
    </w:p>
    <w:p w:rsidR="00C61B20" w:rsidRPr="00CF0E67" w:rsidRDefault="00C61B20" w:rsidP="00C61B2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Глава дипломатии осудил крайнее давление со стороны Вашингтона на правительства других стран с целью их совершения в заявлении.</w:t>
      </w:r>
    </w:p>
    <w:p w:rsidR="00C61B20" w:rsidRPr="00CF0E67" w:rsidRDefault="00C61B20" w:rsidP="00C61B2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Подчеркнул, что после недели невероятной клеветы Белому дому удалось добавить к документу только 19 стран, и Госдепартаменту США должно быть стыдно за эту дискредитацию.</w:t>
      </w:r>
    </w:p>
    <w:p w:rsidR="000438F9" w:rsidRPr="00CF0E67" w:rsidRDefault="00C61B20" w:rsidP="00C61B2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Подтвердил, что в стране не было ни репрессий против людей, ни социальной вспышки 11 июля, осудив искажения и клевету, распространяемую в международных СМИ по этому поводу. </w:t>
      </w:r>
      <w:r w:rsidR="000438F9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B0A45" w:rsidRPr="00CF0E67" w:rsidRDefault="004B0A45" w:rsidP="000438F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B0A45" w:rsidRPr="00CF0E67" w:rsidRDefault="00354BD5" w:rsidP="00354BD5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7" w:name="_Toc78967919"/>
      <w:r w:rsidRPr="00CF0E67">
        <w:rPr>
          <w:lang w:val="ru-RU"/>
        </w:rPr>
        <w:t>Тяжелый путь отношений Кубы с США</w:t>
      </w:r>
      <w:bookmarkEnd w:id="27"/>
    </w:p>
    <w:p w:rsidR="004B0A45" w:rsidRPr="00CF0E67" w:rsidRDefault="00354BD5" w:rsidP="0022416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403441" cy="1783446"/>
            <wp:effectExtent l="0" t="0" r="0" b="762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uba-eeuu-intentos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57" cy="179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BD5" w:rsidRPr="00CF0E67" w:rsidRDefault="006E319A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Гавана, 2</w:t>
      </w:r>
      <w:r w:rsidR="00354BD5" w:rsidRPr="00CF0E67">
        <w:rPr>
          <w:rFonts w:ascii="Arial" w:hAnsi="Arial" w:cs="Arial"/>
          <w:sz w:val="24"/>
          <w:szCs w:val="24"/>
          <w:lang w:val="ru-RU" w:eastAsia="es-ES"/>
        </w:rPr>
        <w:t>8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354BD5" w:rsidRPr="00CF0E67">
        <w:rPr>
          <w:rFonts w:ascii="Arial" w:hAnsi="Arial" w:cs="Arial"/>
          <w:sz w:val="24"/>
          <w:szCs w:val="24"/>
          <w:lang w:val="ru-RU" w:eastAsia="es-ES"/>
        </w:rPr>
        <w:t>Есть еще американцы, которые считают, что Куба должна подчиниться воле Вашингтона, но это не мнение большинства кубинцев.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Так Салим Ламрани, французский профессор и журналист, специализирующийся на отношениях между двумя странами, резюмировал после длинного интервью с Майклом Э. Пармли, бывшим главой Вашингтонского отдела интересов в Гаване, в дни, совпадающие с финансируемым и продвигаемым за рубежом нарушением общественного порядка на Карибском острове.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Опубликованный на сайте https://doi.org материал отражает мысли должностного лица, который хотел развить его работу, сделав отношения с Кубой аспектом внешней политики его страны, а не вопросом внутренней политики, в которой консервативные круги, особенно во Флориде, будет диктовать курс.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Пармли - профессиональный дипломат с опытом работы более трех десятилетий. Он работал в Гаване в качестве главы Секции интересов США с 2005 по 2008 год при администрации Джорджа Буша, в то время, когда отношения между двумя странами были особенно напряженными.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Политика Белого дома всегда была направлена ​​на свержение кубинского правительства, и за более 60 лет, так или иначе, цель является тем, что было показано без ограничений в запланированных действиях и достигло пика во время администрация Дональда Трампа и его преемник Джо Байден придерживается этого курса.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 его словам, во время пребывания у руля офиса Пармли, который называет себя кадровым дипломатом и "четвертым кубинцем", имеющим семейные связи с антиимпериалистическим лидером острова Антонио Гитерасом, попытался применить другой подход.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Также профессор исследований национальной безопасности в Национальном военном колледже был за нормализацию отношений и даже опубликовал исследование Гуантанамо, в котором он просит Вашингтон вернуть военно-морскую базу Кубе.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разговоре с Ламрани он заявил, что у него было много контактов с кубинцами и с реальностью страны.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Подчеркнул, что во время пребывания на острове он никогда не опасался за безопасность, что контрастирует с позицией администрации Трампа, которая якобы необоснованна и никогда не доказывала, что дипломаты его страны подверглись предполагаемым "звуковым атакам".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Основываясь на своем опыте, он подтвердил, что "кубинский народ отличается его непосредственностью. Если кубинцы дисциплинированы, то это потому, что они решили это сделать, а не потому, что это требование правительства".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Отметил, что кубинцы очень культурны и знают об этом, добавив, что кубинская культура настолько богата, что кубинцы, естественно, этим гордятся.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В оценке того, как кубинцы сталкиваются с невзгодами, он заявил, что в любой сложной ситуации у них есть способность "решать" - еще один термин, который они часто используют, то есть находить решение, управлять.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Когда его спросили об истинных причинах сложных отношений между двумя странами, он лично высказал мнение, что с конца XVIII века в США были американцы, заинтересованные в доминировании на острове и превращении Кубы в государство.</w:t>
      </w:r>
    </w:p>
    <w:p w:rsidR="00354BD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Кубинцы, зная об этом и гордые собой, отказались подчиниться. Есть еще американцы, которые думают, что Куба должна подчиниться американской воле, но это не мнение большинства кубинцев.</w:t>
      </w:r>
    </w:p>
    <w:p w:rsidR="004B0A45" w:rsidRPr="00CF0E67" w:rsidRDefault="00354BD5" w:rsidP="00354BD5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 его словам, кубинцев отличает их гордость и характер.</w:t>
      </w:r>
      <w:r w:rsidR="006E319A"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B0A45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A3F10" w:rsidRPr="00CF0E67" w:rsidRDefault="001A3F10" w:rsidP="007D2BE1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A3F10" w:rsidRPr="00CF0E67" w:rsidRDefault="003F74B8" w:rsidP="003F74B8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8" w:name="_Toc78967920"/>
      <w:r w:rsidRPr="00CF0E67">
        <w:rPr>
          <w:lang w:val="ru-RU"/>
        </w:rPr>
        <w:t>Осуждают США в политизированном манипулировании темы Кубы</w:t>
      </w:r>
      <w:bookmarkEnd w:id="28"/>
    </w:p>
    <w:p w:rsidR="001A3F10" w:rsidRPr="00CF0E67" w:rsidRDefault="003F74B8" w:rsidP="00D06CD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CF0E67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idencuba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4B8" w:rsidRPr="00CF0E67" w:rsidRDefault="00151D78" w:rsidP="003F74B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Гавана, 2</w:t>
      </w:r>
      <w:r w:rsidR="003F74B8" w:rsidRPr="00CF0E67">
        <w:rPr>
          <w:rFonts w:ascii="Arial" w:hAnsi="Arial" w:cs="Arial"/>
          <w:sz w:val="24"/>
          <w:szCs w:val="24"/>
          <w:lang w:val="ru-RU" w:eastAsia="es-ES"/>
        </w:rPr>
        <w:t>9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3F74B8" w:rsidRPr="00CF0E67">
        <w:rPr>
          <w:rFonts w:ascii="Arial" w:hAnsi="Arial" w:cs="Arial"/>
          <w:sz w:val="24"/>
          <w:szCs w:val="24"/>
          <w:lang w:val="ru-RU" w:eastAsia="es-ES"/>
        </w:rPr>
        <w:t>Официальный представитель Министерства иностранных дел Иоанна Таблада осудила политизированное, манипулируемое и двойное стандартное решение кубинского вопроса со стороны правительства Соединенных Штатов.</w:t>
      </w:r>
    </w:p>
    <w:p w:rsidR="003F74B8" w:rsidRPr="00CF0E67" w:rsidRDefault="003F74B8" w:rsidP="003F74B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Twitter заместитель директора по северному региону в министерстве иностранных дел Кубы также отвергла искажение вопросов, связанных с карибской страной, генеральным секретарем Организации американских государств (ОАГ) Луисом Альмагро.</w:t>
      </w:r>
    </w:p>
    <w:p w:rsidR="003F74B8" w:rsidRPr="00CF0E67" w:rsidRDefault="003F74B8" w:rsidP="003F74B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Она написала: такая манипуляция «не только неуважительна к истине, но и является нарушением полномочий и прав стран-членов ОАГ, секретарь которых выступает в качестве хранителя доктрины Монро».</w:t>
      </w:r>
    </w:p>
    <w:p w:rsidR="003F74B8" w:rsidRPr="00CF0E67" w:rsidRDefault="003F74B8" w:rsidP="003F74B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этот день министр иностранных дел Кубы Бруно Родригес подчеркнул провал маневра, предпринятого Вашингтоном против острова, который накануне пытался навязать заседанию Постоянного совета ОАГ.</w:t>
      </w:r>
    </w:p>
    <w:p w:rsidR="003F74B8" w:rsidRPr="00CF0E67" w:rsidRDefault="003F74B8" w:rsidP="003F74B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Предполагаемая цель встречи - обсудить ситуацию на Кубе после беспорядков 11 июля, спровоцированных Соединенными Штатами и сопровождавшейся активной </w:t>
      </w: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кампанией в цифровых сетях и международных СМИ, которая была осуждена властями Кубы.</w:t>
      </w:r>
    </w:p>
    <w:p w:rsidR="003F74B8" w:rsidRPr="00CF0E67" w:rsidRDefault="003F74B8" w:rsidP="003F74B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своем твите глава дипломатии указал, что отказ большинства государств-членов этого регионального форума вынудил приостановить сессию, и поблагодарил страны, которые защищали достоинство Латинской Америки и Карибского бассейна.</w:t>
      </w:r>
    </w:p>
    <w:p w:rsidR="003F74B8" w:rsidRPr="00CF0E67" w:rsidRDefault="003F74B8" w:rsidP="003F74B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 мнению специалистов, Куба является объектом нетрадиционной войны, которая включает обострение насилия в цифровых пространствах и глобальное распространение фейковых новостей для искажения реальности и стимулирования дестабилизации страны.</w:t>
      </w:r>
    </w:p>
    <w:p w:rsidR="001A3F10" w:rsidRPr="00CF0E67" w:rsidRDefault="003F74B8" w:rsidP="003F74B8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Недавно Родригес подтвердил, что в стране не было ни репрессий против людей, ни социальной вспышки 11 июля, и отверг распространяемые в этой связи ложные информации.</w:t>
      </w:r>
      <w:r w:rsidR="00151D78" w:rsidRPr="00CF0E6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A3F10" w:rsidRPr="00CF0E67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E38EF" w:rsidRPr="00CF0E67" w:rsidRDefault="008E38EF" w:rsidP="008E38E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630D0" w:rsidRPr="00CF0E67" w:rsidRDefault="00CF0E67" w:rsidP="00CF0E67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9" w:name="_Toc78967921"/>
      <w:r w:rsidRPr="00CF0E67">
        <w:rPr>
          <w:lang w:val="ru-RU"/>
        </w:rPr>
        <w:t>Жители Лос-Анджелеса отрицают кампании против Кубы</w:t>
      </w:r>
      <w:bookmarkEnd w:id="29"/>
    </w:p>
    <w:p w:rsidR="008630D0" w:rsidRPr="00CF0E67" w:rsidRDefault="008630D0" w:rsidP="00151D78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Вашингтон, </w:t>
      </w:r>
      <w:r w:rsidR="00151D78" w:rsidRPr="00CF0E67">
        <w:rPr>
          <w:rFonts w:ascii="Arial" w:hAnsi="Arial" w:cs="Arial"/>
          <w:sz w:val="24"/>
          <w:szCs w:val="24"/>
          <w:lang w:val="ru-RU" w:eastAsia="es-ES"/>
        </w:rPr>
        <w:t>3</w:t>
      </w:r>
      <w:r w:rsidRPr="00CF0E67">
        <w:rPr>
          <w:rFonts w:ascii="Arial" w:hAnsi="Arial" w:cs="Arial"/>
          <w:sz w:val="24"/>
          <w:szCs w:val="24"/>
          <w:lang w:val="ru-RU" w:eastAsia="es-ES"/>
        </w:rPr>
        <w:t>0</w:t>
      </w:r>
      <w:r w:rsidR="00151D78"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Pr="00CF0E67">
        <w:rPr>
          <w:rFonts w:ascii="Arial" w:hAnsi="Arial" w:cs="Arial"/>
          <w:sz w:val="24"/>
          <w:szCs w:val="24"/>
          <w:lang w:val="ru-RU" w:eastAsia="es-ES"/>
        </w:rPr>
        <w:t>Граждане кубинского происхождения, проживающие в американском городе Лос-Анджелес, штат Калифорния, отрицают кампании, которые распространяются сегодня в социальных сетях, где, по их словам, есть пользователи, которые являются машинами истинных ложных новостей против Кубы.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По словам Дуэйна Фернандеса, на этих интернет-платформах, в частности Facebook и Twitter, было сказано много лжи о ситуации на Кубе.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Фернандес, участник недавней демонстрации против американской блокады его родной страны, отверг манипуляции с изображениями после недавних беспорядков на острове 11 и 12 июля.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Цитируемый газетой La Opinion, он указал, что есть пользователи, которые превратили эти сети «в машины истинных ложных новостей против Кубы».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Он прокомментировал, как использовались изображения, соответствующие беспорядкам в Лондоне в конце Евро-2020 или протестам 2012 года в Мадриде, и они публикуют их, как если бы акции проходили на Кубе. Он признал, что события в карибской стране не произошли бы без нехватки продовольствия и медикаментов, недостаток которых вызван последствиями односторонней блокады, длящейся шесть десятилетий. Он также предупредил, что администрация США тратит миллионы на дестабилизацию острова, и подтвердил, что существует «армия людей», которые целый день выкрикивают в сетях крики и «никогда не говорят об экономической блокаде».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Он спрашивает, если Соединенные Штаты решат не торговать с Кубой, зачем применять санкции к другим странам, коммерческим компаниям, банкам, </w:t>
      </w: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должностным лицам и частным лицам за заключение сделок с кубинским правительством.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25 июля участники проекта солидарности Пуэнтес-де-Амор, успешно завершив 2000-километровое шествие в Вашингтон, округ Колумбия, потребовали перед Белым домом вместе с кубинскими и американскими активистами, чтобы президент Джо Байде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н прекратил блокаду и облегчил </w:t>
      </w:r>
      <w:r w:rsidRPr="00CF0E67">
        <w:rPr>
          <w:rFonts w:ascii="Arial" w:hAnsi="Arial" w:cs="Arial"/>
          <w:sz w:val="24"/>
          <w:szCs w:val="24"/>
          <w:lang w:val="ru-RU" w:eastAsia="es-ES"/>
        </w:rPr>
        <w:t>страдания кубинских семей.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День был отмечен в нескольких городах по всей территории страны, таких как Лос-Анджелес, Сан-Франциско и Сиэтл.</w:t>
      </w:r>
    </w:p>
    <w:p w:rsidR="008630D0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осудил 17 июля в Гаване во время массового акта поддержки революции, что «ложь не была совершена случайно или ошибочно, это всего лишь холодный расчет нетрадиционного руководства: война против его страны».</w:t>
      </w:r>
      <w:r w:rsidR="008630D0" w:rsidRPr="00CF0E67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5D15E6" w:rsidRPr="00CF0E67" w:rsidRDefault="005D15E6" w:rsidP="008630D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85D9E" w:rsidRPr="00CF0E67" w:rsidTr="00981DCD">
        <w:tc>
          <w:tcPr>
            <w:tcW w:w="9487" w:type="dxa"/>
          </w:tcPr>
          <w:p w:rsidR="00B85D9E" w:rsidRPr="00CF0E67" w:rsidRDefault="00B85D9E" w:rsidP="00981DCD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30" w:name="_Toc46127112"/>
            <w:bookmarkStart w:id="31" w:name="_Toc52870385"/>
            <w:bookmarkStart w:id="32" w:name="_Toc60646396"/>
            <w:bookmarkStart w:id="33" w:name="_Toc75159018"/>
            <w:bookmarkStart w:id="34" w:name="_Toc77594151"/>
            <w:bookmarkStart w:id="35" w:name="_Toc78967922"/>
            <w:r w:rsidRPr="00CF0E67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30"/>
            <w:bookmarkEnd w:id="31"/>
            <w:bookmarkEnd w:id="32"/>
            <w:bookmarkEnd w:id="33"/>
            <w:bookmarkEnd w:id="34"/>
            <w:bookmarkEnd w:id="35"/>
          </w:p>
        </w:tc>
      </w:tr>
    </w:tbl>
    <w:p w:rsidR="00B85D9E" w:rsidRPr="00CF0E67" w:rsidRDefault="00B85D9E" w:rsidP="00B85D9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85D9E" w:rsidRPr="00CF0E67" w:rsidRDefault="00CF0E67" w:rsidP="00CF0E67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6" w:name="_Toc78967923"/>
      <w:r w:rsidRPr="00CF0E67">
        <w:rPr>
          <w:lang w:val="ru-RU"/>
        </w:rPr>
        <w:t>Общество дружбы России призывает помочь Кубе</w:t>
      </w:r>
      <w:bookmarkEnd w:id="36"/>
    </w:p>
    <w:p w:rsidR="00B85D9E" w:rsidRPr="00CF0E67" w:rsidRDefault="00CF0E67" w:rsidP="00B85D9E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uba-rusia-apoyo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E67" w:rsidRPr="00CF0E67" w:rsidRDefault="00B85D9E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="00CF0E67" w:rsidRPr="00CF0E67">
        <w:rPr>
          <w:rFonts w:ascii="Arial" w:hAnsi="Arial" w:cs="Arial"/>
          <w:sz w:val="24"/>
          <w:szCs w:val="24"/>
          <w:lang w:val="ru-RU" w:eastAsia="es-ES"/>
        </w:rPr>
        <w:t>30</w:t>
      </w:r>
      <w:r w:rsidRPr="00CF0E67">
        <w:rPr>
          <w:rFonts w:ascii="Arial" w:hAnsi="Arial" w:cs="Arial"/>
          <w:sz w:val="24"/>
          <w:szCs w:val="24"/>
          <w:lang w:val="ru-RU" w:eastAsia="es-ES"/>
        </w:rPr>
        <w:t xml:space="preserve"> июля. </w:t>
      </w:r>
      <w:r w:rsidR="00CF0E67" w:rsidRPr="00CF0E67">
        <w:rPr>
          <w:rFonts w:ascii="Arial" w:hAnsi="Arial" w:cs="Arial"/>
          <w:sz w:val="24"/>
          <w:szCs w:val="24"/>
          <w:lang w:val="ru-RU" w:eastAsia="es-ES"/>
        </w:rPr>
        <w:t>Президент Российского общества дружбы с Кубой (ОРДК) Алексей Лавров объявил о национальном плане, организованном группой для отправки на остров помощи солидарности с учетом тех трудностей, с которыми он сталкивается.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ходе видеоконференции с послом Кубы в России Хулио Гармендиа, в которой приняли участие руководители ОРДК из более 20 регионов страны, Лавров подчеркнул важность приложить максимум усилий для мобилизации всех друзей Кубы.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Он заявил, что другие организации, которые хотят поддержать кубинский народ первоочередными лекарствами и другими расходными материалами, необходимыми для оказания чрезвычайной медицинской помощи, вызванной пандемией Covid-19, могут присоединиться к призыву.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lastRenderedPageBreak/>
        <w:t>При обмене через Интернет, осуществленном из Дома Латинской Америки в Москве, заместитель Министра финансов России также попросил предоставить максимально возможное раскрытие информации о призыве, который будет опубликован на сайте ОДДК (https: // roscuba .RU/).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Он подчеркнул, что эта акция будет организована и доведена до конечного пункта назначения через некоммерческую организацию «Российская гуманитарная миссия» при поддержке Федерального агентства по взаимодействию с Содружеством Независимых Государств, соотечественников за рубежом и международному гуманитарному сотрудничеству (Россотрудничество).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В свою очередь, кубинский посол проинформировал участников о ситуации в карибской стране после событий 11 июля и подчеркнул, что в настоящее время в стране царят мир и спокойствие.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Он пояснил, что продолжаются нормальная производственная деятельность и работа учреждений страны в рамках санитарных ограничений, установленных в связи с пандемией.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Гармендиа осудил мощную политическую и коммуникационную кампанию, развернутую против Кубы для поощрения беспорядков и нестабильности в стране, организованную и финансируемую из Соединенных Штатов при участии, по его словам, политического аппарата Флориды.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Он подчеркнул, что такие маневры являются дополнением к экономическому давлению, оказываемому правительством США, как никогда раньше, с целью уничтожить кубинскую революцию в то время, когда карибская страна страдает от многомерных последствий Covid-19.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Кубинский дипломат обратил внимание на высокую ответственность Вашингтона за беспорядки, произошедшие в стране, не только потому, что они являются результатом многолетней экономической войны, но и потому, что он применил политику максимального давления с более 243 дополнительными мерами к блокаде.</w:t>
      </w:r>
    </w:p>
    <w:p w:rsidR="00CF0E67" w:rsidRPr="00CF0E67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Но, несмотря на нападения, Куба есть и будет оставаться страной мира, которая способствует солидарности и благополучию всех народов мира.</w:t>
      </w:r>
    </w:p>
    <w:p w:rsidR="00B85D9E" w:rsidRDefault="00CF0E67" w:rsidP="00CF0E6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F0E67">
        <w:rPr>
          <w:rFonts w:ascii="Arial" w:hAnsi="Arial" w:cs="Arial"/>
          <w:sz w:val="24"/>
          <w:szCs w:val="24"/>
          <w:lang w:val="ru-RU" w:eastAsia="es-ES"/>
        </w:rPr>
        <w:t>Глава кубинской дип.миссии в Москве попросил друзей Кубы всеми возможными способами распространять правду о том, что происходит на Антильском острове. Гармендиа поблагодарил за заявления и многочисленные выражения поддержки со стороны народа, институтов и правительства России, «которые подтвердили свою солидарность с революцией, осудили ужесточение блокады и отвергли яростную кампанию дискредитации Кубы», - сказал он.</w:t>
      </w:r>
      <w:r w:rsidR="00B85D9E" w:rsidRPr="00CF0E67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sectPr w:rsidR="00B85D9E" w:rsidSect="00B730F1">
      <w:headerReference w:type="default" r:id="rId29"/>
      <w:footerReference w:type="default" r:id="rId3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CD" w:rsidRDefault="00981DCD" w:rsidP="00B22C72">
      <w:pPr>
        <w:spacing w:after="0" w:line="240" w:lineRule="auto"/>
      </w:pPr>
      <w:r>
        <w:separator/>
      </w:r>
    </w:p>
  </w:endnote>
  <w:endnote w:type="continuationSeparator" w:id="0">
    <w:p w:rsidR="00981DCD" w:rsidRDefault="00981DCD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Content>
      <w:p w:rsidR="00981DCD" w:rsidRDefault="00981DC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9D">
          <w:rPr>
            <w:noProof/>
          </w:rPr>
          <w:t>6</w:t>
        </w:r>
        <w:r>
          <w:fldChar w:fldCharType="end"/>
        </w:r>
      </w:p>
    </w:sdtContent>
  </w:sdt>
  <w:p w:rsidR="00981DCD" w:rsidRDefault="00981D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CD" w:rsidRDefault="00981DCD" w:rsidP="00B22C72">
      <w:pPr>
        <w:spacing w:after="0" w:line="240" w:lineRule="auto"/>
      </w:pPr>
      <w:r>
        <w:separator/>
      </w:r>
    </w:p>
  </w:footnote>
  <w:footnote w:type="continuationSeparator" w:id="0">
    <w:p w:rsidR="00981DCD" w:rsidRDefault="00981DCD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CD" w:rsidRDefault="00981DCD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81DCD" w:rsidRDefault="00981DCD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81DCD" w:rsidRPr="00636448" w:rsidRDefault="00981DCD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81DCD" w:rsidRDefault="00981D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A28"/>
    <w:rsid w:val="00002993"/>
    <w:rsid w:val="00004190"/>
    <w:rsid w:val="00004CE6"/>
    <w:rsid w:val="0000535E"/>
    <w:rsid w:val="000064CA"/>
    <w:rsid w:val="00010508"/>
    <w:rsid w:val="0001263F"/>
    <w:rsid w:val="0001405A"/>
    <w:rsid w:val="000140BD"/>
    <w:rsid w:val="0001425F"/>
    <w:rsid w:val="0001692D"/>
    <w:rsid w:val="000176EC"/>
    <w:rsid w:val="00020708"/>
    <w:rsid w:val="00021AB2"/>
    <w:rsid w:val="00024BD8"/>
    <w:rsid w:val="000255F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38F9"/>
    <w:rsid w:val="0004392A"/>
    <w:rsid w:val="0004430B"/>
    <w:rsid w:val="000450E2"/>
    <w:rsid w:val="0004662A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66D85"/>
    <w:rsid w:val="00071196"/>
    <w:rsid w:val="00072708"/>
    <w:rsid w:val="00072832"/>
    <w:rsid w:val="00073126"/>
    <w:rsid w:val="0007432E"/>
    <w:rsid w:val="0007641E"/>
    <w:rsid w:val="0007704F"/>
    <w:rsid w:val="00080031"/>
    <w:rsid w:val="000812C5"/>
    <w:rsid w:val="000818AE"/>
    <w:rsid w:val="000837B5"/>
    <w:rsid w:val="0008423D"/>
    <w:rsid w:val="00085936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7EE0"/>
    <w:rsid w:val="000A0536"/>
    <w:rsid w:val="000A0641"/>
    <w:rsid w:val="000A24AB"/>
    <w:rsid w:val="000A565C"/>
    <w:rsid w:val="000A6B88"/>
    <w:rsid w:val="000B0490"/>
    <w:rsid w:val="000B134B"/>
    <w:rsid w:val="000B1D0D"/>
    <w:rsid w:val="000B3070"/>
    <w:rsid w:val="000B3A44"/>
    <w:rsid w:val="000B404A"/>
    <w:rsid w:val="000B6CAF"/>
    <w:rsid w:val="000C0212"/>
    <w:rsid w:val="000C0301"/>
    <w:rsid w:val="000C0371"/>
    <w:rsid w:val="000C3E80"/>
    <w:rsid w:val="000D0374"/>
    <w:rsid w:val="000D07BA"/>
    <w:rsid w:val="000D1F09"/>
    <w:rsid w:val="000D3427"/>
    <w:rsid w:val="000D34A2"/>
    <w:rsid w:val="000D640E"/>
    <w:rsid w:val="000D6AC9"/>
    <w:rsid w:val="000D7241"/>
    <w:rsid w:val="000E5F5E"/>
    <w:rsid w:val="000E6133"/>
    <w:rsid w:val="000E68C4"/>
    <w:rsid w:val="000E6B59"/>
    <w:rsid w:val="000E6CF4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691E"/>
    <w:rsid w:val="00116E12"/>
    <w:rsid w:val="00120D5E"/>
    <w:rsid w:val="00121AFE"/>
    <w:rsid w:val="00121BBF"/>
    <w:rsid w:val="001246E3"/>
    <w:rsid w:val="001252CB"/>
    <w:rsid w:val="001255A8"/>
    <w:rsid w:val="00125A32"/>
    <w:rsid w:val="00126C11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485"/>
    <w:rsid w:val="00150CA7"/>
    <w:rsid w:val="00151264"/>
    <w:rsid w:val="00151D78"/>
    <w:rsid w:val="0015254F"/>
    <w:rsid w:val="00152742"/>
    <w:rsid w:val="00155DC9"/>
    <w:rsid w:val="00157450"/>
    <w:rsid w:val="00160B54"/>
    <w:rsid w:val="00162B4B"/>
    <w:rsid w:val="00164FD3"/>
    <w:rsid w:val="00165819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59BA"/>
    <w:rsid w:val="001C00C1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201181"/>
    <w:rsid w:val="002014C2"/>
    <w:rsid w:val="00202550"/>
    <w:rsid w:val="0020289E"/>
    <w:rsid w:val="00202914"/>
    <w:rsid w:val="00202ECC"/>
    <w:rsid w:val="00202FDD"/>
    <w:rsid w:val="00203A1E"/>
    <w:rsid w:val="002070AF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389"/>
    <w:rsid w:val="00223687"/>
    <w:rsid w:val="002236CF"/>
    <w:rsid w:val="0022402F"/>
    <w:rsid w:val="00224161"/>
    <w:rsid w:val="00225FAE"/>
    <w:rsid w:val="00225FD4"/>
    <w:rsid w:val="00232B05"/>
    <w:rsid w:val="00234FA3"/>
    <w:rsid w:val="002365EC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E30"/>
    <w:rsid w:val="00281E42"/>
    <w:rsid w:val="00281EFD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52B0"/>
    <w:rsid w:val="00295780"/>
    <w:rsid w:val="00296089"/>
    <w:rsid w:val="00296DFA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755"/>
    <w:rsid w:val="002B7CC8"/>
    <w:rsid w:val="002C1D11"/>
    <w:rsid w:val="002C217F"/>
    <w:rsid w:val="002C3ED8"/>
    <w:rsid w:val="002C7FFD"/>
    <w:rsid w:val="002D028C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A93"/>
    <w:rsid w:val="00301FBA"/>
    <w:rsid w:val="003028D5"/>
    <w:rsid w:val="00303825"/>
    <w:rsid w:val="003077E6"/>
    <w:rsid w:val="0031079E"/>
    <w:rsid w:val="00311346"/>
    <w:rsid w:val="00311DF9"/>
    <w:rsid w:val="00313760"/>
    <w:rsid w:val="00313B68"/>
    <w:rsid w:val="00314CD0"/>
    <w:rsid w:val="003174DD"/>
    <w:rsid w:val="00322635"/>
    <w:rsid w:val="00323EAA"/>
    <w:rsid w:val="00325811"/>
    <w:rsid w:val="003268B0"/>
    <w:rsid w:val="003276A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21DA"/>
    <w:rsid w:val="003533E8"/>
    <w:rsid w:val="00353435"/>
    <w:rsid w:val="003538D8"/>
    <w:rsid w:val="00354BD5"/>
    <w:rsid w:val="0035596B"/>
    <w:rsid w:val="00356016"/>
    <w:rsid w:val="00356F76"/>
    <w:rsid w:val="0035741A"/>
    <w:rsid w:val="00360B2E"/>
    <w:rsid w:val="00360FD9"/>
    <w:rsid w:val="0036292E"/>
    <w:rsid w:val="00362E8B"/>
    <w:rsid w:val="003662A9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B0D"/>
    <w:rsid w:val="003852EA"/>
    <w:rsid w:val="00385506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CC4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419C"/>
    <w:rsid w:val="003F487D"/>
    <w:rsid w:val="003F74B8"/>
    <w:rsid w:val="003F7AFC"/>
    <w:rsid w:val="004008A9"/>
    <w:rsid w:val="004010C3"/>
    <w:rsid w:val="00401DBE"/>
    <w:rsid w:val="00403E27"/>
    <w:rsid w:val="00407EEF"/>
    <w:rsid w:val="004108C6"/>
    <w:rsid w:val="00410DE5"/>
    <w:rsid w:val="00410EFF"/>
    <w:rsid w:val="004151CD"/>
    <w:rsid w:val="004155CD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7BDE"/>
    <w:rsid w:val="00447CB0"/>
    <w:rsid w:val="00451F0C"/>
    <w:rsid w:val="0045630B"/>
    <w:rsid w:val="004565D1"/>
    <w:rsid w:val="00456DD8"/>
    <w:rsid w:val="00457129"/>
    <w:rsid w:val="004575A8"/>
    <w:rsid w:val="00461597"/>
    <w:rsid w:val="00464448"/>
    <w:rsid w:val="00465990"/>
    <w:rsid w:val="00465B70"/>
    <w:rsid w:val="004666FB"/>
    <w:rsid w:val="004716FA"/>
    <w:rsid w:val="00472693"/>
    <w:rsid w:val="0047278A"/>
    <w:rsid w:val="004739EE"/>
    <w:rsid w:val="00474104"/>
    <w:rsid w:val="004768D9"/>
    <w:rsid w:val="00476CED"/>
    <w:rsid w:val="004770BD"/>
    <w:rsid w:val="00477913"/>
    <w:rsid w:val="00480F48"/>
    <w:rsid w:val="0048205F"/>
    <w:rsid w:val="00485084"/>
    <w:rsid w:val="00485664"/>
    <w:rsid w:val="00485752"/>
    <w:rsid w:val="00486B01"/>
    <w:rsid w:val="00486B04"/>
    <w:rsid w:val="00491F03"/>
    <w:rsid w:val="00492726"/>
    <w:rsid w:val="0049277F"/>
    <w:rsid w:val="00493656"/>
    <w:rsid w:val="00494910"/>
    <w:rsid w:val="00494F50"/>
    <w:rsid w:val="00495430"/>
    <w:rsid w:val="00495CAD"/>
    <w:rsid w:val="00497BE6"/>
    <w:rsid w:val="00497C4D"/>
    <w:rsid w:val="004A0EA0"/>
    <w:rsid w:val="004A172E"/>
    <w:rsid w:val="004A4D30"/>
    <w:rsid w:val="004B0A45"/>
    <w:rsid w:val="004B1C92"/>
    <w:rsid w:val="004B4751"/>
    <w:rsid w:val="004C0632"/>
    <w:rsid w:val="004C21E5"/>
    <w:rsid w:val="004C3357"/>
    <w:rsid w:val="004C359F"/>
    <w:rsid w:val="004C4964"/>
    <w:rsid w:val="004C5593"/>
    <w:rsid w:val="004C6456"/>
    <w:rsid w:val="004C6AD0"/>
    <w:rsid w:val="004C760D"/>
    <w:rsid w:val="004D1FE8"/>
    <w:rsid w:val="004D20EC"/>
    <w:rsid w:val="004D23DC"/>
    <w:rsid w:val="004D3171"/>
    <w:rsid w:val="004D3F12"/>
    <w:rsid w:val="004D4093"/>
    <w:rsid w:val="004D7264"/>
    <w:rsid w:val="004E0348"/>
    <w:rsid w:val="004E0A61"/>
    <w:rsid w:val="004E1440"/>
    <w:rsid w:val="004E1785"/>
    <w:rsid w:val="004E1ED6"/>
    <w:rsid w:val="004E2FE9"/>
    <w:rsid w:val="004E56A6"/>
    <w:rsid w:val="004E5E32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5D98"/>
    <w:rsid w:val="004F7BAC"/>
    <w:rsid w:val="00501007"/>
    <w:rsid w:val="00502DF8"/>
    <w:rsid w:val="005051D2"/>
    <w:rsid w:val="00505A6E"/>
    <w:rsid w:val="00507AE9"/>
    <w:rsid w:val="00507EFC"/>
    <w:rsid w:val="00511D50"/>
    <w:rsid w:val="00511DE9"/>
    <w:rsid w:val="005143E0"/>
    <w:rsid w:val="00516099"/>
    <w:rsid w:val="00517BC8"/>
    <w:rsid w:val="00520978"/>
    <w:rsid w:val="005226CC"/>
    <w:rsid w:val="005230D1"/>
    <w:rsid w:val="00523845"/>
    <w:rsid w:val="005255A2"/>
    <w:rsid w:val="00525DF0"/>
    <w:rsid w:val="00525E6C"/>
    <w:rsid w:val="00525FD1"/>
    <w:rsid w:val="00530D9E"/>
    <w:rsid w:val="00530DAD"/>
    <w:rsid w:val="00531CD2"/>
    <w:rsid w:val="00531DF7"/>
    <w:rsid w:val="00532968"/>
    <w:rsid w:val="00532FA8"/>
    <w:rsid w:val="0053419E"/>
    <w:rsid w:val="00541360"/>
    <w:rsid w:val="00541C52"/>
    <w:rsid w:val="0054312E"/>
    <w:rsid w:val="00545CDB"/>
    <w:rsid w:val="0054638B"/>
    <w:rsid w:val="005508B4"/>
    <w:rsid w:val="00550A6C"/>
    <w:rsid w:val="00553128"/>
    <w:rsid w:val="0055435B"/>
    <w:rsid w:val="00555A48"/>
    <w:rsid w:val="00557024"/>
    <w:rsid w:val="00560EE1"/>
    <w:rsid w:val="0056265B"/>
    <w:rsid w:val="00563A0E"/>
    <w:rsid w:val="00566D7E"/>
    <w:rsid w:val="005678CB"/>
    <w:rsid w:val="005679C7"/>
    <w:rsid w:val="005702F9"/>
    <w:rsid w:val="00571C38"/>
    <w:rsid w:val="005747DA"/>
    <w:rsid w:val="00574877"/>
    <w:rsid w:val="00575406"/>
    <w:rsid w:val="005778EA"/>
    <w:rsid w:val="005809D2"/>
    <w:rsid w:val="00581050"/>
    <w:rsid w:val="0058340B"/>
    <w:rsid w:val="00586C24"/>
    <w:rsid w:val="00587A41"/>
    <w:rsid w:val="005900A7"/>
    <w:rsid w:val="00590A9C"/>
    <w:rsid w:val="00591C49"/>
    <w:rsid w:val="005936D1"/>
    <w:rsid w:val="00596B37"/>
    <w:rsid w:val="005A05B3"/>
    <w:rsid w:val="005A1704"/>
    <w:rsid w:val="005A17DA"/>
    <w:rsid w:val="005A18C0"/>
    <w:rsid w:val="005A3786"/>
    <w:rsid w:val="005A49E6"/>
    <w:rsid w:val="005A53AC"/>
    <w:rsid w:val="005A5811"/>
    <w:rsid w:val="005A6382"/>
    <w:rsid w:val="005A6620"/>
    <w:rsid w:val="005A6DAB"/>
    <w:rsid w:val="005B16BE"/>
    <w:rsid w:val="005B22F7"/>
    <w:rsid w:val="005B2371"/>
    <w:rsid w:val="005B24DE"/>
    <w:rsid w:val="005B2731"/>
    <w:rsid w:val="005B3489"/>
    <w:rsid w:val="005B3C0A"/>
    <w:rsid w:val="005B5550"/>
    <w:rsid w:val="005B60E5"/>
    <w:rsid w:val="005B6FC2"/>
    <w:rsid w:val="005B7EC1"/>
    <w:rsid w:val="005C507E"/>
    <w:rsid w:val="005C59E6"/>
    <w:rsid w:val="005D15E6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D40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79E9"/>
    <w:rsid w:val="00690B3B"/>
    <w:rsid w:val="006928B3"/>
    <w:rsid w:val="0069329C"/>
    <w:rsid w:val="00694447"/>
    <w:rsid w:val="00695363"/>
    <w:rsid w:val="00696640"/>
    <w:rsid w:val="0069768F"/>
    <w:rsid w:val="00697CAB"/>
    <w:rsid w:val="006A0D1A"/>
    <w:rsid w:val="006A3AA8"/>
    <w:rsid w:val="006B05A2"/>
    <w:rsid w:val="006B1577"/>
    <w:rsid w:val="006B20B7"/>
    <w:rsid w:val="006B25FA"/>
    <w:rsid w:val="006B42BF"/>
    <w:rsid w:val="006B576D"/>
    <w:rsid w:val="006C0BEB"/>
    <w:rsid w:val="006C1266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E01BA"/>
    <w:rsid w:val="006E223A"/>
    <w:rsid w:val="006E2461"/>
    <w:rsid w:val="006E2F73"/>
    <w:rsid w:val="006E319A"/>
    <w:rsid w:val="006E3410"/>
    <w:rsid w:val="006E347E"/>
    <w:rsid w:val="006E3D22"/>
    <w:rsid w:val="006E3E7F"/>
    <w:rsid w:val="006E56E1"/>
    <w:rsid w:val="006E7A5A"/>
    <w:rsid w:val="006F1722"/>
    <w:rsid w:val="006F43D2"/>
    <w:rsid w:val="006F484A"/>
    <w:rsid w:val="006F6A38"/>
    <w:rsid w:val="00700021"/>
    <w:rsid w:val="0070026A"/>
    <w:rsid w:val="00701D50"/>
    <w:rsid w:val="00703BB9"/>
    <w:rsid w:val="0070674D"/>
    <w:rsid w:val="00706890"/>
    <w:rsid w:val="007069C3"/>
    <w:rsid w:val="007115CE"/>
    <w:rsid w:val="0071169D"/>
    <w:rsid w:val="00711EF5"/>
    <w:rsid w:val="00713123"/>
    <w:rsid w:val="007157B7"/>
    <w:rsid w:val="00716372"/>
    <w:rsid w:val="00720517"/>
    <w:rsid w:val="0072519E"/>
    <w:rsid w:val="00726D10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36C2"/>
    <w:rsid w:val="0076467C"/>
    <w:rsid w:val="007661A0"/>
    <w:rsid w:val="00766263"/>
    <w:rsid w:val="00767053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1FCC"/>
    <w:rsid w:val="007B20DD"/>
    <w:rsid w:val="007B279F"/>
    <w:rsid w:val="007B4E48"/>
    <w:rsid w:val="007B543C"/>
    <w:rsid w:val="007B5EB0"/>
    <w:rsid w:val="007B68DB"/>
    <w:rsid w:val="007B7027"/>
    <w:rsid w:val="007B7036"/>
    <w:rsid w:val="007B70BC"/>
    <w:rsid w:val="007C0E8F"/>
    <w:rsid w:val="007C4032"/>
    <w:rsid w:val="007C48EC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E17B4"/>
    <w:rsid w:val="007E1CE6"/>
    <w:rsid w:val="007E2163"/>
    <w:rsid w:val="007E2812"/>
    <w:rsid w:val="007E3D81"/>
    <w:rsid w:val="007E3EDE"/>
    <w:rsid w:val="007E62B7"/>
    <w:rsid w:val="007E765A"/>
    <w:rsid w:val="007F1949"/>
    <w:rsid w:val="007F5688"/>
    <w:rsid w:val="007F5C46"/>
    <w:rsid w:val="007F5EBC"/>
    <w:rsid w:val="007F62AB"/>
    <w:rsid w:val="007F71CE"/>
    <w:rsid w:val="00800C4C"/>
    <w:rsid w:val="008030B2"/>
    <w:rsid w:val="00804A7A"/>
    <w:rsid w:val="0080598D"/>
    <w:rsid w:val="00812C44"/>
    <w:rsid w:val="00813B7E"/>
    <w:rsid w:val="008150C4"/>
    <w:rsid w:val="00815A66"/>
    <w:rsid w:val="00821CC7"/>
    <w:rsid w:val="00821DE0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E36"/>
    <w:rsid w:val="008363E0"/>
    <w:rsid w:val="00836E15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509D9"/>
    <w:rsid w:val="00853D93"/>
    <w:rsid w:val="00854B4A"/>
    <w:rsid w:val="008610A9"/>
    <w:rsid w:val="008610AD"/>
    <w:rsid w:val="008620AF"/>
    <w:rsid w:val="008630D0"/>
    <w:rsid w:val="00864D9F"/>
    <w:rsid w:val="0086764E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5A29"/>
    <w:rsid w:val="0088784C"/>
    <w:rsid w:val="008927F4"/>
    <w:rsid w:val="00894554"/>
    <w:rsid w:val="00895611"/>
    <w:rsid w:val="008968BF"/>
    <w:rsid w:val="008A1FD4"/>
    <w:rsid w:val="008A30DB"/>
    <w:rsid w:val="008A3797"/>
    <w:rsid w:val="008A5C05"/>
    <w:rsid w:val="008B0C70"/>
    <w:rsid w:val="008B1A3C"/>
    <w:rsid w:val="008B34F5"/>
    <w:rsid w:val="008B38DC"/>
    <w:rsid w:val="008B4228"/>
    <w:rsid w:val="008B5790"/>
    <w:rsid w:val="008B5C4B"/>
    <w:rsid w:val="008B5DE4"/>
    <w:rsid w:val="008C47AE"/>
    <w:rsid w:val="008D05F9"/>
    <w:rsid w:val="008D1634"/>
    <w:rsid w:val="008D1A1C"/>
    <w:rsid w:val="008D26E9"/>
    <w:rsid w:val="008D3613"/>
    <w:rsid w:val="008D67D2"/>
    <w:rsid w:val="008D76B7"/>
    <w:rsid w:val="008E2C87"/>
    <w:rsid w:val="008E2E5C"/>
    <w:rsid w:val="008E2FDD"/>
    <w:rsid w:val="008E373F"/>
    <w:rsid w:val="008E38EF"/>
    <w:rsid w:val="008E4655"/>
    <w:rsid w:val="008E5EBF"/>
    <w:rsid w:val="008E6C49"/>
    <w:rsid w:val="008E780B"/>
    <w:rsid w:val="008E7BE9"/>
    <w:rsid w:val="008F00BD"/>
    <w:rsid w:val="008F08BB"/>
    <w:rsid w:val="008F0B8B"/>
    <w:rsid w:val="008F16FE"/>
    <w:rsid w:val="008F27AB"/>
    <w:rsid w:val="008F28F0"/>
    <w:rsid w:val="008F3DAA"/>
    <w:rsid w:val="008F4BC1"/>
    <w:rsid w:val="008F741B"/>
    <w:rsid w:val="008F7530"/>
    <w:rsid w:val="0090280B"/>
    <w:rsid w:val="0090377D"/>
    <w:rsid w:val="00904A3F"/>
    <w:rsid w:val="009070AB"/>
    <w:rsid w:val="00907121"/>
    <w:rsid w:val="0091037F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421DC"/>
    <w:rsid w:val="00942E5B"/>
    <w:rsid w:val="00944A8F"/>
    <w:rsid w:val="00946CCF"/>
    <w:rsid w:val="00946F46"/>
    <w:rsid w:val="00947272"/>
    <w:rsid w:val="00953098"/>
    <w:rsid w:val="009530BD"/>
    <w:rsid w:val="00954162"/>
    <w:rsid w:val="009558AD"/>
    <w:rsid w:val="0095697F"/>
    <w:rsid w:val="0095717C"/>
    <w:rsid w:val="00957DA1"/>
    <w:rsid w:val="00957E30"/>
    <w:rsid w:val="00962707"/>
    <w:rsid w:val="009629C9"/>
    <w:rsid w:val="00967164"/>
    <w:rsid w:val="009715DC"/>
    <w:rsid w:val="00972FEC"/>
    <w:rsid w:val="00973408"/>
    <w:rsid w:val="00973FB8"/>
    <w:rsid w:val="00975156"/>
    <w:rsid w:val="00981DCD"/>
    <w:rsid w:val="00982FF3"/>
    <w:rsid w:val="00983E2D"/>
    <w:rsid w:val="00983FE7"/>
    <w:rsid w:val="00985478"/>
    <w:rsid w:val="00985E8E"/>
    <w:rsid w:val="00986C79"/>
    <w:rsid w:val="00987ACE"/>
    <w:rsid w:val="00987FDD"/>
    <w:rsid w:val="00992BB7"/>
    <w:rsid w:val="009956A1"/>
    <w:rsid w:val="00996B29"/>
    <w:rsid w:val="009A0441"/>
    <w:rsid w:val="009A1CD5"/>
    <w:rsid w:val="009A39AF"/>
    <w:rsid w:val="009A561C"/>
    <w:rsid w:val="009A6146"/>
    <w:rsid w:val="009A7697"/>
    <w:rsid w:val="009A795E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3AC2"/>
    <w:rsid w:val="009C592D"/>
    <w:rsid w:val="009C6114"/>
    <w:rsid w:val="009C7517"/>
    <w:rsid w:val="009D28B0"/>
    <w:rsid w:val="009D4ADF"/>
    <w:rsid w:val="009D4EF1"/>
    <w:rsid w:val="009D67DC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4669"/>
    <w:rsid w:val="009F49B2"/>
    <w:rsid w:val="009F5E2A"/>
    <w:rsid w:val="009F6211"/>
    <w:rsid w:val="009F65F1"/>
    <w:rsid w:val="00A00794"/>
    <w:rsid w:val="00A01905"/>
    <w:rsid w:val="00A04493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C06"/>
    <w:rsid w:val="00A31DB7"/>
    <w:rsid w:val="00A33B46"/>
    <w:rsid w:val="00A33B6D"/>
    <w:rsid w:val="00A34139"/>
    <w:rsid w:val="00A36662"/>
    <w:rsid w:val="00A4022F"/>
    <w:rsid w:val="00A402CF"/>
    <w:rsid w:val="00A41909"/>
    <w:rsid w:val="00A430FE"/>
    <w:rsid w:val="00A4400D"/>
    <w:rsid w:val="00A44A31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603FD"/>
    <w:rsid w:val="00A6588E"/>
    <w:rsid w:val="00A65E86"/>
    <w:rsid w:val="00A67320"/>
    <w:rsid w:val="00A72A24"/>
    <w:rsid w:val="00A72D10"/>
    <w:rsid w:val="00A72FEB"/>
    <w:rsid w:val="00A730A5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821AD"/>
    <w:rsid w:val="00A82990"/>
    <w:rsid w:val="00A82AB6"/>
    <w:rsid w:val="00A83611"/>
    <w:rsid w:val="00A83A3B"/>
    <w:rsid w:val="00A84808"/>
    <w:rsid w:val="00A85FDE"/>
    <w:rsid w:val="00A87576"/>
    <w:rsid w:val="00A90C60"/>
    <w:rsid w:val="00A9320F"/>
    <w:rsid w:val="00A93840"/>
    <w:rsid w:val="00A9489A"/>
    <w:rsid w:val="00A94B64"/>
    <w:rsid w:val="00A95F90"/>
    <w:rsid w:val="00A97237"/>
    <w:rsid w:val="00AA0CE6"/>
    <w:rsid w:val="00AA587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7218"/>
    <w:rsid w:val="00AC1343"/>
    <w:rsid w:val="00AC156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6251"/>
    <w:rsid w:val="00AD629B"/>
    <w:rsid w:val="00AD64AC"/>
    <w:rsid w:val="00AD6ACF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20B"/>
    <w:rsid w:val="00AF2F3E"/>
    <w:rsid w:val="00AF43A9"/>
    <w:rsid w:val="00AF44EC"/>
    <w:rsid w:val="00AF4A49"/>
    <w:rsid w:val="00AF4C99"/>
    <w:rsid w:val="00AF5E39"/>
    <w:rsid w:val="00AF5FE2"/>
    <w:rsid w:val="00B002D3"/>
    <w:rsid w:val="00B0102D"/>
    <w:rsid w:val="00B03E11"/>
    <w:rsid w:val="00B04CAF"/>
    <w:rsid w:val="00B04EF0"/>
    <w:rsid w:val="00B07CF7"/>
    <w:rsid w:val="00B07EC1"/>
    <w:rsid w:val="00B107C3"/>
    <w:rsid w:val="00B10F67"/>
    <w:rsid w:val="00B12ECB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E68"/>
    <w:rsid w:val="00B504F7"/>
    <w:rsid w:val="00B52315"/>
    <w:rsid w:val="00B54CEC"/>
    <w:rsid w:val="00B57BDF"/>
    <w:rsid w:val="00B60508"/>
    <w:rsid w:val="00B61EE9"/>
    <w:rsid w:val="00B649D4"/>
    <w:rsid w:val="00B66330"/>
    <w:rsid w:val="00B66C3F"/>
    <w:rsid w:val="00B70142"/>
    <w:rsid w:val="00B71051"/>
    <w:rsid w:val="00B71B28"/>
    <w:rsid w:val="00B730F1"/>
    <w:rsid w:val="00B73E20"/>
    <w:rsid w:val="00B74248"/>
    <w:rsid w:val="00B7522B"/>
    <w:rsid w:val="00B75302"/>
    <w:rsid w:val="00B77B0D"/>
    <w:rsid w:val="00B8101A"/>
    <w:rsid w:val="00B81EDA"/>
    <w:rsid w:val="00B82E30"/>
    <w:rsid w:val="00B82E66"/>
    <w:rsid w:val="00B831C6"/>
    <w:rsid w:val="00B83990"/>
    <w:rsid w:val="00B84A9D"/>
    <w:rsid w:val="00B85D9E"/>
    <w:rsid w:val="00B90E21"/>
    <w:rsid w:val="00B926FC"/>
    <w:rsid w:val="00B94B6D"/>
    <w:rsid w:val="00B951C8"/>
    <w:rsid w:val="00B96DCF"/>
    <w:rsid w:val="00BA3A6B"/>
    <w:rsid w:val="00BA4F64"/>
    <w:rsid w:val="00BA5C10"/>
    <w:rsid w:val="00BA5F9D"/>
    <w:rsid w:val="00BA61CF"/>
    <w:rsid w:val="00BA7888"/>
    <w:rsid w:val="00BB05E1"/>
    <w:rsid w:val="00BB1277"/>
    <w:rsid w:val="00BB5699"/>
    <w:rsid w:val="00BB6866"/>
    <w:rsid w:val="00BC15EB"/>
    <w:rsid w:val="00BC2CC8"/>
    <w:rsid w:val="00BC308B"/>
    <w:rsid w:val="00BC4E6D"/>
    <w:rsid w:val="00BC76A3"/>
    <w:rsid w:val="00BC7B43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8F4"/>
    <w:rsid w:val="00C06962"/>
    <w:rsid w:val="00C06B93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8E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209B"/>
    <w:rsid w:val="00CA4CE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C0218"/>
    <w:rsid w:val="00CC081D"/>
    <w:rsid w:val="00CC25AD"/>
    <w:rsid w:val="00CC5AA1"/>
    <w:rsid w:val="00CC6669"/>
    <w:rsid w:val="00CC6BB9"/>
    <w:rsid w:val="00CC70D5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63EC"/>
    <w:rsid w:val="00D00151"/>
    <w:rsid w:val="00D013BF"/>
    <w:rsid w:val="00D023CB"/>
    <w:rsid w:val="00D0420A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3EEC"/>
    <w:rsid w:val="00D2410A"/>
    <w:rsid w:val="00D24A79"/>
    <w:rsid w:val="00D24C03"/>
    <w:rsid w:val="00D24C2D"/>
    <w:rsid w:val="00D26F35"/>
    <w:rsid w:val="00D27713"/>
    <w:rsid w:val="00D30BCE"/>
    <w:rsid w:val="00D314DB"/>
    <w:rsid w:val="00D31FEB"/>
    <w:rsid w:val="00D321D4"/>
    <w:rsid w:val="00D34DB7"/>
    <w:rsid w:val="00D351E1"/>
    <w:rsid w:val="00D35DC4"/>
    <w:rsid w:val="00D374E2"/>
    <w:rsid w:val="00D375C1"/>
    <w:rsid w:val="00D379AF"/>
    <w:rsid w:val="00D408A1"/>
    <w:rsid w:val="00D41481"/>
    <w:rsid w:val="00D41B37"/>
    <w:rsid w:val="00D41EF4"/>
    <w:rsid w:val="00D4281E"/>
    <w:rsid w:val="00D4353B"/>
    <w:rsid w:val="00D4457D"/>
    <w:rsid w:val="00D44841"/>
    <w:rsid w:val="00D44CA7"/>
    <w:rsid w:val="00D45742"/>
    <w:rsid w:val="00D4586F"/>
    <w:rsid w:val="00D45963"/>
    <w:rsid w:val="00D507DE"/>
    <w:rsid w:val="00D50BBE"/>
    <w:rsid w:val="00D512DC"/>
    <w:rsid w:val="00D51595"/>
    <w:rsid w:val="00D51647"/>
    <w:rsid w:val="00D51C52"/>
    <w:rsid w:val="00D54B56"/>
    <w:rsid w:val="00D54BE3"/>
    <w:rsid w:val="00D6133B"/>
    <w:rsid w:val="00D61381"/>
    <w:rsid w:val="00D64B5B"/>
    <w:rsid w:val="00D673A6"/>
    <w:rsid w:val="00D7077E"/>
    <w:rsid w:val="00D724CC"/>
    <w:rsid w:val="00D75F3E"/>
    <w:rsid w:val="00D76477"/>
    <w:rsid w:val="00D77B7B"/>
    <w:rsid w:val="00D80862"/>
    <w:rsid w:val="00D80FBF"/>
    <w:rsid w:val="00D846CB"/>
    <w:rsid w:val="00D84719"/>
    <w:rsid w:val="00D8486E"/>
    <w:rsid w:val="00D87F0A"/>
    <w:rsid w:val="00D90AE4"/>
    <w:rsid w:val="00D9100C"/>
    <w:rsid w:val="00D91B64"/>
    <w:rsid w:val="00D91E03"/>
    <w:rsid w:val="00D93002"/>
    <w:rsid w:val="00D938DB"/>
    <w:rsid w:val="00D93971"/>
    <w:rsid w:val="00D953C0"/>
    <w:rsid w:val="00D957DC"/>
    <w:rsid w:val="00D97512"/>
    <w:rsid w:val="00DA0428"/>
    <w:rsid w:val="00DA20DE"/>
    <w:rsid w:val="00DA2759"/>
    <w:rsid w:val="00DB077E"/>
    <w:rsid w:val="00DB1B38"/>
    <w:rsid w:val="00DB3CA9"/>
    <w:rsid w:val="00DB3F5B"/>
    <w:rsid w:val="00DB665F"/>
    <w:rsid w:val="00DB705D"/>
    <w:rsid w:val="00DC08E8"/>
    <w:rsid w:val="00DC1516"/>
    <w:rsid w:val="00DC2AE3"/>
    <w:rsid w:val="00DC2C4B"/>
    <w:rsid w:val="00DC3B04"/>
    <w:rsid w:val="00DC50F7"/>
    <w:rsid w:val="00DC563F"/>
    <w:rsid w:val="00DC75C3"/>
    <w:rsid w:val="00DC77BA"/>
    <w:rsid w:val="00DD5235"/>
    <w:rsid w:val="00DD5307"/>
    <w:rsid w:val="00DD550D"/>
    <w:rsid w:val="00DD6B75"/>
    <w:rsid w:val="00DD6C38"/>
    <w:rsid w:val="00DD7B85"/>
    <w:rsid w:val="00DE0358"/>
    <w:rsid w:val="00DE22A9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DF7568"/>
    <w:rsid w:val="00E00894"/>
    <w:rsid w:val="00E0205A"/>
    <w:rsid w:val="00E035CB"/>
    <w:rsid w:val="00E055DE"/>
    <w:rsid w:val="00E06AA4"/>
    <w:rsid w:val="00E074B6"/>
    <w:rsid w:val="00E07551"/>
    <w:rsid w:val="00E07B15"/>
    <w:rsid w:val="00E10521"/>
    <w:rsid w:val="00E1052B"/>
    <w:rsid w:val="00E12849"/>
    <w:rsid w:val="00E132F6"/>
    <w:rsid w:val="00E14CEE"/>
    <w:rsid w:val="00E16719"/>
    <w:rsid w:val="00E1768B"/>
    <w:rsid w:val="00E20647"/>
    <w:rsid w:val="00E2081B"/>
    <w:rsid w:val="00E22C67"/>
    <w:rsid w:val="00E24155"/>
    <w:rsid w:val="00E25BA0"/>
    <w:rsid w:val="00E27DF2"/>
    <w:rsid w:val="00E3007C"/>
    <w:rsid w:val="00E30841"/>
    <w:rsid w:val="00E30FD4"/>
    <w:rsid w:val="00E3101A"/>
    <w:rsid w:val="00E31EBD"/>
    <w:rsid w:val="00E32034"/>
    <w:rsid w:val="00E32E84"/>
    <w:rsid w:val="00E3337B"/>
    <w:rsid w:val="00E34B27"/>
    <w:rsid w:val="00E34C67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61337"/>
    <w:rsid w:val="00E626AF"/>
    <w:rsid w:val="00E62B67"/>
    <w:rsid w:val="00E62C0B"/>
    <w:rsid w:val="00E6322D"/>
    <w:rsid w:val="00E64589"/>
    <w:rsid w:val="00E655F1"/>
    <w:rsid w:val="00E65BEB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2E13"/>
    <w:rsid w:val="00E93DA0"/>
    <w:rsid w:val="00E949DE"/>
    <w:rsid w:val="00E970CF"/>
    <w:rsid w:val="00E977D2"/>
    <w:rsid w:val="00EA0238"/>
    <w:rsid w:val="00EA1D9E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C17AD"/>
    <w:rsid w:val="00EC1A6B"/>
    <w:rsid w:val="00EC2005"/>
    <w:rsid w:val="00EC3034"/>
    <w:rsid w:val="00EC4D08"/>
    <w:rsid w:val="00EC7CA2"/>
    <w:rsid w:val="00ED15F6"/>
    <w:rsid w:val="00ED3FCA"/>
    <w:rsid w:val="00ED4573"/>
    <w:rsid w:val="00ED565F"/>
    <w:rsid w:val="00ED6538"/>
    <w:rsid w:val="00ED6634"/>
    <w:rsid w:val="00ED71D5"/>
    <w:rsid w:val="00ED7441"/>
    <w:rsid w:val="00EE124B"/>
    <w:rsid w:val="00EE2DAF"/>
    <w:rsid w:val="00EE5C49"/>
    <w:rsid w:val="00EE6059"/>
    <w:rsid w:val="00EE6854"/>
    <w:rsid w:val="00EE7679"/>
    <w:rsid w:val="00EF22C5"/>
    <w:rsid w:val="00EF4B28"/>
    <w:rsid w:val="00EF67C0"/>
    <w:rsid w:val="00F02329"/>
    <w:rsid w:val="00F02EE1"/>
    <w:rsid w:val="00F03E3E"/>
    <w:rsid w:val="00F049A3"/>
    <w:rsid w:val="00F054E2"/>
    <w:rsid w:val="00F106ED"/>
    <w:rsid w:val="00F108AC"/>
    <w:rsid w:val="00F114F5"/>
    <w:rsid w:val="00F118E7"/>
    <w:rsid w:val="00F11DB0"/>
    <w:rsid w:val="00F123F6"/>
    <w:rsid w:val="00F12E79"/>
    <w:rsid w:val="00F13995"/>
    <w:rsid w:val="00F1484C"/>
    <w:rsid w:val="00F14C14"/>
    <w:rsid w:val="00F15446"/>
    <w:rsid w:val="00F1650E"/>
    <w:rsid w:val="00F21C05"/>
    <w:rsid w:val="00F248D8"/>
    <w:rsid w:val="00F2515B"/>
    <w:rsid w:val="00F26A17"/>
    <w:rsid w:val="00F26BEA"/>
    <w:rsid w:val="00F27A2C"/>
    <w:rsid w:val="00F30ACD"/>
    <w:rsid w:val="00F32301"/>
    <w:rsid w:val="00F34BDC"/>
    <w:rsid w:val="00F34C18"/>
    <w:rsid w:val="00F354DB"/>
    <w:rsid w:val="00F36C8B"/>
    <w:rsid w:val="00F36D9B"/>
    <w:rsid w:val="00F409B7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5D2D"/>
    <w:rsid w:val="00F67FA6"/>
    <w:rsid w:val="00F70A78"/>
    <w:rsid w:val="00F71050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1417"/>
    <w:rsid w:val="00F82191"/>
    <w:rsid w:val="00F84F1E"/>
    <w:rsid w:val="00F85996"/>
    <w:rsid w:val="00F8653B"/>
    <w:rsid w:val="00F90B52"/>
    <w:rsid w:val="00F92EFF"/>
    <w:rsid w:val="00F93999"/>
    <w:rsid w:val="00F94D69"/>
    <w:rsid w:val="00F95056"/>
    <w:rsid w:val="00F95A3B"/>
    <w:rsid w:val="00F97782"/>
    <w:rsid w:val="00F978C3"/>
    <w:rsid w:val="00FA0153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5B50"/>
    <w:rsid w:val="00FC7DC2"/>
    <w:rsid w:val="00FD050C"/>
    <w:rsid w:val="00FD0FA3"/>
    <w:rsid w:val="00FD1C91"/>
    <w:rsid w:val="00FD2803"/>
    <w:rsid w:val="00FD3AAA"/>
    <w:rsid w:val="00FD5895"/>
    <w:rsid w:val="00FE1AB9"/>
    <w:rsid w:val="00FE2343"/>
    <w:rsid w:val="00FE39E3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numbering" Target="numbering.xml"/><Relationship Id="rId21" Type="http://schemas.openxmlformats.org/officeDocument/2006/relationships/image" Target="media/image14.jpg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eg"/><Relationship Id="rId27" Type="http://schemas.openxmlformats.org/officeDocument/2006/relationships/image" Target="media/image20.jp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CE95E7-1581-4DBE-9F7E-7D48572C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11037</TotalTime>
  <Pages>26</Pages>
  <Words>7399</Words>
  <Characters>40698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340</cp:revision>
  <dcterms:created xsi:type="dcterms:W3CDTF">2019-04-29T10:02:00Z</dcterms:created>
  <dcterms:modified xsi:type="dcterms:W3CDTF">2021-08-04T08:11:00Z</dcterms:modified>
</cp:coreProperties>
</file>